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F270" w14:textId="17960C68" w:rsidR="003D74C4" w:rsidRDefault="003D74C4" w:rsidP="003D74C4">
      <w:pPr>
        <w:jc w:val="center"/>
      </w:pPr>
    </w:p>
    <w:p w14:paraId="7266A5A1" w14:textId="66ED0600" w:rsidR="00563999" w:rsidRDefault="00563999" w:rsidP="003D74C4">
      <w:pPr>
        <w:jc w:val="center"/>
      </w:pPr>
    </w:p>
    <w:p w14:paraId="2E0C1939" w14:textId="213076C7" w:rsidR="00563999" w:rsidRDefault="00563999" w:rsidP="003D74C4">
      <w:pPr>
        <w:jc w:val="center"/>
      </w:pPr>
    </w:p>
    <w:p w14:paraId="5B496651" w14:textId="29E709D8" w:rsidR="00563999" w:rsidRDefault="00563999" w:rsidP="003D74C4">
      <w:pPr>
        <w:jc w:val="center"/>
      </w:pPr>
    </w:p>
    <w:p w14:paraId="1F7163D6" w14:textId="5C0FBD57" w:rsidR="00563999" w:rsidRDefault="00563999" w:rsidP="003D74C4">
      <w:pPr>
        <w:jc w:val="center"/>
      </w:pPr>
    </w:p>
    <w:p w14:paraId="19C21C98" w14:textId="65D1053F" w:rsidR="00563999" w:rsidRDefault="00563999" w:rsidP="005639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7E63A8" wp14:editId="3506FE4A">
            <wp:extent cx="9715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B0A9" w14:textId="1EC31C07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8B91B23" w14:textId="77777777" w:rsidR="00563999" w:rsidRDefault="00563999" w:rsidP="0056399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Новгородская  область</w:t>
      </w:r>
      <w:proofErr w:type="gramEnd"/>
      <w:r>
        <w:rPr>
          <w:b/>
          <w:sz w:val="28"/>
          <w:szCs w:val="28"/>
        </w:rPr>
        <w:t xml:space="preserve"> Старорусский  район</w:t>
      </w:r>
    </w:p>
    <w:p w14:paraId="6052DC17" w14:textId="77777777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65D2380B" w14:textId="77777777" w:rsidR="00563999" w:rsidRDefault="00563999" w:rsidP="00563999">
      <w:pPr>
        <w:jc w:val="center"/>
        <w:rPr>
          <w:sz w:val="28"/>
          <w:szCs w:val="28"/>
        </w:rPr>
      </w:pPr>
    </w:p>
    <w:p w14:paraId="4CBCE818" w14:textId="77777777" w:rsidR="00563999" w:rsidRDefault="00563999" w:rsidP="00563999">
      <w:pPr>
        <w:jc w:val="center"/>
        <w:rPr>
          <w:sz w:val="28"/>
          <w:szCs w:val="28"/>
        </w:rPr>
      </w:pPr>
    </w:p>
    <w:p w14:paraId="0620C25B" w14:textId="77777777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1CCC42C" w14:textId="77777777" w:rsidR="00563999" w:rsidRDefault="00563999" w:rsidP="00563999">
      <w:pPr>
        <w:rPr>
          <w:sz w:val="28"/>
          <w:szCs w:val="28"/>
        </w:rPr>
      </w:pPr>
    </w:p>
    <w:p w14:paraId="178E9EC8" w14:textId="1B251591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№13</w:t>
      </w:r>
    </w:p>
    <w:p w14:paraId="556E2D7B" w14:textId="77777777" w:rsidR="00563999" w:rsidRDefault="00563999" w:rsidP="00563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14:paraId="7ED3A4D1" w14:textId="77777777" w:rsidR="00563999" w:rsidRDefault="00563999" w:rsidP="00563999">
      <w:pPr>
        <w:ind w:left="567" w:hanging="567"/>
        <w:jc w:val="center"/>
        <w:rPr>
          <w:sz w:val="28"/>
          <w:szCs w:val="28"/>
        </w:rPr>
      </w:pPr>
    </w:p>
    <w:p w14:paraId="1866DDAA" w14:textId="77777777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муниципального задания </w:t>
      </w:r>
    </w:p>
    <w:p w14:paraId="3D52806D" w14:textId="77777777" w:rsidR="00563999" w:rsidRDefault="00563999" w:rsidP="0056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учреждения культуры «</w:t>
      </w:r>
      <w:proofErr w:type="spellStart"/>
      <w:r>
        <w:rPr>
          <w:b/>
          <w:sz w:val="28"/>
          <w:szCs w:val="28"/>
        </w:rPr>
        <w:t>Бурегского</w:t>
      </w:r>
      <w:proofErr w:type="spellEnd"/>
      <w:r>
        <w:rPr>
          <w:b/>
          <w:sz w:val="28"/>
          <w:szCs w:val="28"/>
        </w:rPr>
        <w:t xml:space="preserve"> сельского Дома культуры»</w:t>
      </w:r>
    </w:p>
    <w:p w14:paraId="21159BE2" w14:textId="77777777" w:rsidR="00563999" w:rsidRDefault="00563999" w:rsidP="00563999">
      <w:pPr>
        <w:jc w:val="center"/>
        <w:rPr>
          <w:b/>
          <w:sz w:val="28"/>
          <w:szCs w:val="28"/>
        </w:rPr>
      </w:pPr>
    </w:p>
    <w:p w14:paraId="5509EF1D" w14:textId="77777777" w:rsidR="00563999" w:rsidRDefault="00563999" w:rsidP="00563999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79270658" w14:textId="77777777" w:rsidR="00563999" w:rsidRDefault="00563999" w:rsidP="0056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92B63DD" w14:textId="77777777" w:rsidR="00563999" w:rsidRDefault="00563999" w:rsidP="0056399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Утвердить прилагаемое муниципальное задание муниципального автономного учреждения культуры «</w:t>
      </w:r>
      <w:proofErr w:type="spellStart"/>
      <w:r>
        <w:rPr>
          <w:b w:val="0"/>
          <w:sz w:val="28"/>
          <w:szCs w:val="28"/>
        </w:rPr>
        <w:t>Бурегского</w:t>
      </w:r>
      <w:proofErr w:type="spellEnd"/>
      <w:r>
        <w:rPr>
          <w:b w:val="0"/>
          <w:sz w:val="28"/>
          <w:szCs w:val="28"/>
        </w:rPr>
        <w:t xml:space="preserve"> сельского Дома культуры».  </w:t>
      </w:r>
    </w:p>
    <w:p w14:paraId="40A305E7" w14:textId="6FB6CE0D" w:rsidR="00563999" w:rsidRDefault="00563999" w:rsidP="005639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14:paraId="492648FB" w14:textId="77777777" w:rsidR="00563999" w:rsidRDefault="00563999" w:rsidP="00563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вестник».</w:t>
      </w:r>
    </w:p>
    <w:p w14:paraId="5CCAABC2" w14:textId="77777777" w:rsidR="00563999" w:rsidRDefault="00563999" w:rsidP="00563999">
      <w:pPr>
        <w:spacing w:line="100" w:lineRule="atLeast"/>
        <w:rPr>
          <w:bCs/>
          <w:sz w:val="28"/>
          <w:szCs w:val="28"/>
        </w:rPr>
      </w:pPr>
    </w:p>
    <w:p w14:paraId="662C24DD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14:paraId="468F27FF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</w:p>
    <w:p w14:paraId="7CFE492F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</w:p>
    <w:p w14:paraId="424A9153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</w:p>
    <w:p w14:paraId="41B603BB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</w:p>
    <w:p w14:paraId="7EB9E9F5" w14:textId="77777777" w:rsidR="00563999" w:rsidRDefault="00563999" w:rsidP="00563999">
      <w:pPr>
        <w:spacing w:line="100" w:lineRule="atLeast"/>
        <w:rPr>
          <w:b/>
          <w:bCs/>
          <w:sz w:val="28"/>
          <w:szCs w:val="28"/>
        </w:rPr>
      </w:pPr>
    </w:p>
    <w:p w14:paraId="62DFA013" w14:textId="380CE134" w:rsidR="00563999" w:rsidRDefault="00563999" w:rsidP="003D74C4">
      <w:pPr>
        <w:jc w:val="center"/>
      </w:pPr>
    </w:p>
    <w:p w14:paraId="0C5CAB8D" w14:textId="78B92F38" w:rsidR="003D74C4" w:rsidRDefault="003D74C4" w:rsidP="003D74C4">
      <w:pPr>
        <w:widowControl w:val="0"/>
        <w:autoSpaceDE w:val="0"/>
        <w:autoSpaceDN w:val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</w:t>
      </w:r>
    </w:p>
    <w:tbl>
      <w:tblPr>
        <w:tblW w:w="3346" w:type="dxa"/>
        <w:tblInd w:w="11732" w:type="dxa"/>
        <w:tblLook w:val="04A0" w:firstRow="1" w:lastRow="0" w:firstColumn="1" w:lastColumn="0" w:noHBand="0" w:noVBand="1"/>
      </w:tblPr>
      <w:tblGrid>
        <w:gridCol w:w="3346"/>
      </w:tblGrid>
      <w:tr w:rsidR="003D74C4" w:rsidRPr="00314BB9" w14:paraId="2FD6CC9B" w14:textId="77777777" w:rsidTr="003F783D">
        <w:trPr>
          <w:trHeight w:val="284"/>
        </w:trPr>
        <w:tc>
          <w:tcPr>
            <w:tcW w:w="3346" w:type="dxa"/>
            <w:shd w:val="clear" w:color="auto" w:fill="auto"/>
          </w:tcPr>
          <w:p w14:paraId="5A2DF32C" w14:textId="77777777" w:rsidR="003D74C4" w:rsidRPr="00314BB9" w:rsidRDefault="003D74C4" w:rsidP="003F783D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14:paraId="5E74262E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УТВЕРЖДАЮ</w:t>
      </w:r>
    </w:p>
    <w:p w14:paraId="28E9A4AE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Глава Администрации </w:t>
      </w:r>
    </w:p>
    <w:p w14:paraId="265F6541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Наговского сельского поселения </w:t>
      </w:r>
    </w:p>
    <w:p w14:paraId="34BC3160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14:paraId="32BF03A5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                   _________ (</w:t>
      </w:r>
      <w:proofErr w:type="spellStart"/>
      <w:r w:rsidRPr="00347910">
        <w:rPr>
          <w:rFonts w:ascii="Courier New" w:hAnsi="Courier New" w:cs="Courier New"/>
        </w:rPr>
        <w:t>Бучацкий</w:t>
      </w:r>
      <w:proofErr w:type="spellEnd"/>
      <w:r w:rsidRPr="00347910">
        <w:rPr>
          <w:rFonts w:ascii="Courier New" w:hAnsi="Courier New" w:cs="Courier New"/>
        </w:rPr>
        <w:t xml:space="preserve"> В.В.)</w:t>
      </w:r>
    </w:p>
    <w:p w14:paraId="64FBADA0" w14:textId="77777777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14:paraId="2640C76A" w14:textId="76A528A2" w:rsidR="003D74C4" w:rsidRPr="00347910" w:rsidRDefault="003D74C4" w:rsidP="003D74C4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</w:t>
      </w:r>
      <w:r w:rsidR="00563999">
        <w:rPr>
          <w:rFonts w:ascii="Courier New" w:hAnsi="Courier New" w:cs="Courier New"/>
        </w:rPr>
        <w:t>30</w:t>
      </w:r>
      <w:r w:rsidRPr="0034791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января</w:t>
      </w:r>
      <w:r w:rsidRPr="0034791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015383">
        <w:rPr>
          <w:rFonts w:ascii="Courier New" w:hAnsi="Courier New" w:cs="Courier New"/>
        </w:rPr>
        <w:t>5</w:t>
      </w:r>
      <w:r w:rsidRPr="00347910">
        <w:rPr>
          <w:rFonts w:ascii="Courier New" w:hAnsi="Courier New" w:cs="Courier New"/>
        </w:rPr>
        <w:t xml:space="preserve"> г. </w:t>
      </w:r>
    </w:p>
    <w:p w14:paraId="1E2F03C1" w14:textId="77777777" w:rsidR="003D74C4" w:rsidRPr="00A24859" w:rsidRDefault="003D74C4" w:rsidP="003D74C4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p w14:paraId="0CAFB937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┌─────────────────┐</w:t>
      </w:r>
    </w:p>
    <w:p w14:paraId="4C612C00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МУНИЦИПАЛЬНОЕ ЗАДАНИЕ N       │                 │</w:t>
      </w:r>
    </w:p>
    <w:p w14:paraId="46E1DE9B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└─────────────────┘</w:t>
      </w:r>
    </w:p>
    <w:p w14:paraId="6225BBA5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на 20</w:t>
      </w:r>
      <w:r>
        <w:rPr>
          <w:rFonts w:ascii="Courier New" w:hAnsi="Courier New" w:cs="Courier New"/>
        </w:rPr>
        <w:t>2</w:t>
      </w:r>
      <w:r w:rsidR="00015383">
        <w:rPr>
          <w:rFonts w:ascii="Courier New" w:hAnsi="Courier New" w:cs="Courier New"/>
        </w:rPr>
        <w:t>5</w:t>
      </w:r>
      <w:r w:rsidRPr="00A24859">
        <w:rPr>
          <w:rFonts w:ascii="Courier New" w:hAnsi="Courier New" w:cs="Courier New"/>
        </w:rPr>
        <w:t xml:space="preserve"> год и на плановый период 20</w:t>
      </w:r>
      <w:r>
        <w:rPr>
          <w:rFonts w:ascii="Courier New" w:hAnsi="Courier New" w:cs="Courier New"/>
        </w:rPr>
        <w:t>2</w:t>
      </w:r>
      <w:r w:rsidR="00015383">
        <w:rPr>
          <w:rFonts w:ascii="Courier New" w:hAnsi="Courier New" w:cs="Courier New"/>
        </w:rPr>
        <w:t>6</w:t>
      </w:r>
      <w:r w:rsidRPr="00A24859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</w:t>
      </w:r>
      <w:r w:rsidR="00015383">
        <w:rPr>
          <w:rFonts w:ascii="Courier New" w:hAnsi="Courier New" w:cs="Courier New"/>
        </w:rPr>
        <w:t>7</w:t>
      </w:r>
      <w:r w:rsidRPr="00A24859">
        <w:rPr>
          <w:rFonts w:ascii="Courier New" w:hAnsi="Courier New" w:cs="Courier New"/>
        </w:rPr>
        <w:t xml:space="preserve"> годов</w:t>
      </w:r>
    </w:p>
    <w:p w14:paraId="5C9C92E3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8"/>
        <w:gridCol w:w="2915"/>
        <w:gridCol w:w="291"/>
        <w:gridCol w:w="3041"/>
      </w:tblGrid>
      <w:tr w:rsidR="003D74C4" w:rsidRPr="00A24859" w14:paraId="041E190D" w14:textId="77777777" w:rsidTr="003F783D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7DBC0885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319FD266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7651A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C50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3D74C4" w:rsidRPr="00A24859" w14:paraId="73D8872F" w14:textId="77777777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11B3AEFD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CDA48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5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EC2BD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1AA8C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3D74C4" w:rsidRPr="00A24859" w14:paraId="04D6E309" w14:textId="77777777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54C71D78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2671F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  <w:r>
              <w:t xml:space="preserve">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B0AFF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07E" w14:textId="77777777" w:rsidR="003D74C4" w:rsidRPr="00A24859" w:rsidRDefault="003D74C4" w:rsidP="000F2F5B">
            <w:pPr>
              <w:widowControl w:val="0"/>
              <w:autoSpaceDE w:val="0"/>
              <w:autoSpaceDN w:val="0"/>
              <w:jc w:val="both"/>
            </w:pPr>
            <w:r>
              <w:t>01.01.202</w:t>
            </w:r>
            <w:r w:rsidR="000F2F5B">
              <w:t>4</w:t>
            </w:r>
          </w:p>
        </w:tc>
      </w:tr>
      <w:tr w:rsidR="003D74C4" w:rsidRPr="00A24859" w14:paraId="04DB199D" w14:textId="77777777" w:rsidTr="003F783D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42D07AE7" w14:textId="77777777"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r w:rsidRPr="000568A8">
              <w:t xml:space="preserve">Наименование муниципального учреждения (обособленного подразделения </w:t>
            </w:r>
          </w:p>
          <w:p w14:paraId="5307D751" w14:textId="77777777" w:rsidR="003D74C4" w:rsidRPr="000568A8" w:rsidRDefault="003D74C4" w:rsidP="003F783D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</w:t>
            </w:r>
            <w:proofErr w:type="spellStart"/>
            <w:r w:rsidRPr="000568A8">
              <w:rPr>
                <w:b/>
              </w:rPr>
              <w:t>Бурегский</w:t>
            </w:r>
            <w:proofErr w:type="spellEnd"/>
            <w:r w:rsidRPr="000568A8">
              <w:rPr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C31BD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D0E68" w14:textId="77777777"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3D" w14:textId="77777777" w:rsidR="003D74C4" w:rsidRPr="00347910" w:rsidRDefault="003D74C4" w:rsidP="003F783D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3D74C4" w:rsidRPr="00A24859" w14:paraId="25077462" w14:textId="77777777" w:rsidTr="003F783D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64725774" w14:textId="77777777"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 xml:space="preserve">Вид деятельности муниципального учреждения (обособленного подразделения) </w:t>
            </w:r>
          </w:p>
          <w:p w14:paraId="1191D88E" w14:textId="77777777"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</w:t>
            </w:r>
            <w:r>
              <w:rPr>
                <w:b/>
              </w:rPr>
              <w:t xml:space="preserve">0.04 </w:t>
            </w:r>
            <w:r w:rsidRPr="000568A8">
              <w:rPr>
                <w:b/>
              </w:rPr>
              <w:t>.Деятельность учреждений культуры</w:t>
            </w:r>
            <w:r>
              <w:rPr>
                <w:b/>
              </w:rPr>
              <w:t xml:space="preserve"> и искусства </w:t>
            </w:r>
          </w:p>
          <w:p w14:paraId="232D8A24" w14:textId="77777777"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  <w:p w14:paraId="251956A7" w14:textId="77777777" w:rsidR="003D74C4" w:rsidRPr="000568A8" w:rsidRDefault="003D74C4" w:rsidP="003F783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E1AC2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5795E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DCC6A" w14:textId="77777777" w:rsidR="003D74C4" w:rsidRPr="000568A8" w:rsidRDefault="003D74C4" w:rsidP="003F783D">
            <w:pPr>
              <w:widowControl w:val="0"/>
              <w:autoSpaceDE w:val="0"/>
              <w:autoSpaceDN w:val="0"/>
            </w:pPr>
          </w:p>
          <w:p w14:paraId="2ED7BA01" w14:textId="77777777" w:rsidR="003D74C4" w:rsidRPr="000568A8" w:rsidRDefault="003D74C4" w:rsidP="003F783D">
            <w:pPr>
              <w:widowControl w:val="0"/>
              <w:autoSpaceDE w:val="0"/>
              <w:autoSpaceDN w:val="0"/>
            </w:pPr>
            <w:r w:rsidRPr="000568A8">
              <w:t>9</w:t>
            </w:r>
            <w:r>
              <w:t>0.04</w:t>
            </w:r>
          </w:p>
        </w:tc>
      </w:tr>
      <w:tr w:rsidR="003D74C4" w:rsidRPr="00A24859" w14:paraId="39187A62" w14:textId="77777777" w:rsidTr="003F783D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2A089A09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270A1B38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305E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24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14:paraId="23EC7027" w14:textId="77777777" w:rsidTr="003F783D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BD1D9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14:paraId="754E6046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5AD053BD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052972AC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2220F160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64D8AEE3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A3173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8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F3B3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B95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14:paraId="42470EA6" w14:textId="77777777" w:rsidTr="003F783D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746A9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879B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5005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BA2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14:paraId="3B09C402" w14:textId="530BCB66" w:rsidR="003D74C4" w:rsidRDefault="003D74C4" w:rsidP="003D74C4">
      <w:pPr>
        <w:widowControl w:val="0"/>
        <w:autoSpaceDE w:val="0"/>
        <w:autoSpaceDN w:val="0"/>
        <w:jc w:val="both"/>
      </w:pPr>
    </w:p>
    <w:p w14:paraId="0686D981" w14:textId="77777777" w:rsidR="00563999" w:rsidRDefault="00563999" w:rsidP="003D74C4">
      <w:pPr>
        <w:widowControl w:val="0"/>
        <w:autoSpaceDE w:val="0"/>
        <w:autoSpaceDN w:val="0"/>
        <w:jc w:val="both"/>
      </w:pPr>
    </w:p>
    <w:p w14:paraId="00B14211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p w14:paraId="2B4048A4" w14:textId="77777777"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14:paraId="5C2F7379" w14:textId="77777777"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14:paraId="236DE1A2" w14:textId="77777777"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lastRenderedPageBreak/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14:paraId="4975B89A" w14:textId="77777777" w:rsidR="003D74C4" w:rsidRPr="00A24859" w:rsidRDefault="003D74C4" w:rsidP="003D74C4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1216"/>
        <w:gridCol w:w="343"/>
        <w:gridCol w:w="1559"/>
        <w:gridCol w:w="1216"/>
      </w:tblGrid>
      <w:tr w:rsidR="003D74C4" w:rsidRPr="00A24859" w14:paraId="5B60138C" w14:textId="77777777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7C0FD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389F8" w14:textId="77777777" w:rsidR="003D74C4" w:rsidRPr="00A24859" w:rsidRDefault="003D74C4" w:rsidP="003F783D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3AF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3D74C4" w:rsidRPr="00A24859" w14:paraId="7A2132D0" w14:textId="77777777" w:rsidTr="003F783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ACF2F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9B29BD">
              <w:rPr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AF213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EFD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14:paraId="19C5D4C2" w14:textId="77777777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14:paraId="66A74CC5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92178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14:paraId="6F2BC60D" w14:textId="77777777" w:rsidTr="003F783D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14:paraId="557FD9FC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</w:t>
              </w:r>
              <w:r>
                <w:t>4</w:t>
              </w:r>
              <w:r w:rsidRPr="00A24859">
                <w:t>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24DA8BA4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14:paraId="7D59D8C1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3D74C4" w:rsidRPr="00EE2936" w14:paraId="7F6356D2" w14:textId="77777777" w:rsidTr="003F783D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D6403" w14:textId="77777777"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proofErr w:type="spellStart"/>
            <w:r w:rsidRPr="00EE2936">
              <w:t>Уникаль-ный</w:t>
            </w:r>
            <w:proofErr w:type="spellEnd"/>
            <w:r w:rsidRPr="00EE2936">
              <w:t xml:space="preserve">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proofErr w:type="gramStart"/>
            <w:r w:rsidRPr="00EE2936">
              <w:t>реестро</w:t>
            </w:r>
            <w:proofErr w:type="spellEnd"/>
            <w:r w:rsidRPr="00EE2936">
              <w:t>-вой</w:t>
            </w:r>
            <w:proofErr w:type="gramEnd"/>
            <w:r w:rsidRPr="00EE2936">
              <w:t xml:space="preserve"> </w:t>
            </w:r>
            <w:r w:rsidRPr="00EE2936">
              <w:br/>
              <w:t>записи</w:t>
            </w:r>
          </w:p>
          <w:p w14:paraId="1A52C9B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055D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A822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289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52BA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14:paraId="7649919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14:paraId="42A67EB5" w14:textId="77777777" w:rsidTr="003F783D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6B7F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D4EF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A017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7EA02" w14:textId="77777777"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r w:rsidRPr="00EE2936">
              <w:br/>
              <w:t>показателя</w:t>
            </w:r>
          </w:p>
          <w:p w14:paraId="30D9213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C610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2EA6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5</w:t>
            </w:r>
            <w:r w:rsidRPr="00EE2936">
              <w:t xml:space="preserve"> год </w:t>
            </w:r>
          </w:p>
          <w:p w14:paraId="6A689A8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E51E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6</w:t>
            </w:r>
            <w:r w:rsidRPr="00EE2936">
              <w:t xml:space="preserve"> год </w:t>
            </w:r>
          </w:p>
          <w:p w14:paraId="3C99626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13F4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7</w:t>
            </w:r>
            <w:r w:rsidR="000F2F5B">
              <w:t xml:space="preserve"> </w:t>
            </w:r>
            <w:r w:rsidRPr="00EE2936">
              <w:t>год</w:t>
            </w:r>
          </w:p>
          <w:p w14:paraId="24C50DD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14:paraId="36B0A76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14:paraId="3213F4E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14:paraId="7B0D95B0" w14:textId="77777777" w:rsidTr="003F783D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7C23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2975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14:paraId="2935AD6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9B0A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14:paraId="250B53B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71A7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14:paraId="45DE837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7713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14:paraId="0F6DEDF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E168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14:paraId="59C3536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32A6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F5E2E" w14:textId="77777777" w:rsidR="003D74C4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proofErr w:type="spellStart"/>
            <w:r w:rsidRPr="00EE2936">
              <w:rPr>
                <w:spacing w:val="-20"/>
              </w:rPr>
              <w:t>наиме-нование</w:t>
            </w:r>
            <w:proofErr w:type="spellEnd"/>
          </w:p>
          <w:p w14:paraId="3DACE89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3FFE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9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D6EA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BC54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D0EE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14:paraId="58B0F43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14:paraId="1796462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3D74C4" w:rsidRPr="00EE2936" w14:paraId="758098D1" w14:textId="77777777" w:rsidTr="003F783D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3346D2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D4B964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7D1155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B2C3B2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AE699A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BA10B2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C36E56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10BD71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E47876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922C34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5AB3A1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4DF508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14:paraId="2621274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14:paraId="60ECBFA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3D74C4" w:rsidRPr="00EE2936" w14:paraId="2C32A374" w14:textId="77777777" w:rsidTr="003F783D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1738A80" w14:textId="77777777" w:rsidR="003D74C4" w:rsidRDefault="003D74C4" w:rsidP="003F783D">
            <w:pPr>
              <w:widowControl w:val="0"/>
              <w:autoSpaceDE w:val="0"/>
              <w:autoSpaceDN w:val="0"/>
            </w:pPr>
          </w:p>
          <w:p w14:paraId="28954504" w14:textId="77777777" w:rsidR="003D74C4" w:rsidRDefault="003D74C4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14:paraId="01856F3E" w14:textId="77777777" w:rsidR="003D74C4" w:rsidRDefault="003D74C4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14:paraId="77094741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9FF8F7C" w14:textId="77777777" w:rsidR="003D74C4" w:rsidRDefault="003D74C4" w:rsidP="003F783D">
            <w:pPr>
              <w:widowControl w:val="0"/>
              <w:autoSpaceDE w:val="0"/>
              <w:autoSpaceDN w:val="0"/>
            </w:pPr>
          </w:p>
          <w:p w14:paraId="1C306BA1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ED493B">
              <w:t>культурно-массовых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89DC254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2734C4E4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2E723765" w14:textId="77777777" w:rsidR="003D74C4" w:rsidRDefault="003D74C4" w:rsidP="003F783D">
            <w:pPr>
              <w:widowControl w:val="0"/>
              <w:autoSpaceDE w:val="0"/>
              <w:autoSpaceDN w:val="0"/>
              <w:jc w:val="center"/>
            </w:pPr>
          </w:p>
          <w:p w14:paraId="6EC3EBFD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D4141F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B8D9B7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293121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F2A6DD9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9C50814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6D3EDD7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B580D46" w14:textId="77777777" w:rsidR="003D74C4" w:rsidRPr="003219FC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C020ACC" w14:textId="77777777" w:rsidR="003D74C4" w:rsidRDefault="003D74C4" w:rsidP="003F783D">
            <w:pPr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565222E" w14:textId="77777777" w:rsidR="003D74C4" w:rsidRDefault="003D74C4" w:rsidP="003F783D">
            <w:pPr>
              <w:jc w:val="center"/>
            </w:pPr>
          </w:p>
        </w:tc>
        <w:tc>
          <w:tcPr>
            <w:tcW w:w="1276" w:type="dxa"/>
          </w:tcPr>
          <w:p w14:paraId="23DD120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18" w:type="dxa"/>
          </w:tcPr>
          <w:p w14:paraId="73099625" w14:textId="77777777"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51D1F018" w14:textId="77777777" w:rsidR="003D74C4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DF49CD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14:paraId="2DB5529D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</w:p>
    <w:p w14:paraId="202F10BA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48A1722E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74A63AE8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282EBB36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23D0D3DF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1D5CCFE8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0CA0AC1C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0AF763D3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3D74C4" w:rsidRPr="00EE2936" w14:paraId="62B80CB8" w14:textId="77777777" w:rsidTr="003F783D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D4B3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Уникаль</w:t>
            </w:r>
            <w:r w:rsidRPr="00EE2936">
              <w:t xml:space="preserve">ный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реест</w:t>
            </w:r>
            <w:proofErr w:type="spellEnd"/>
            <w:r w:rsidRPr="00EE2936">
              <w:t>-</w:t>
            </w:r>
            <w:r w:rsidRPr="00EE2936">
              <w:br/>
            </w:r>
            <w:proofErr w:type="spellStart"/>
            <w:r w:rsidRPr="00EE2936">
              <w:t>ровой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BC50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Показатель, характеризующий </w:t>
            </w:r>
            <w:r>
              <w:br/>
              <w:t xml:space="preserve">содержание </w:t>
            </w:r>
            <w:r w:rsidRPr="00EE2936">
              <w:t xml:space="preserve">муниципальной </w:t>
            </w:r>
            <w:r>
              <w:t xml:space="preserve">       </w:t>
            </w:r>
            <w:r w:rsidRPr="00EE2936">
              <w:t>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2E9B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D36E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0D7F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A360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14:paraId="0126E0AB" w14:textId="77777777"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4B85AFDA" w14:textId="77777777" w:rsidR="003D74C4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14:paraId="4DA09C0E" w14:textId="77777777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CE1E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467A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9B66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735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r w:rsidRPr="00EE2936">
              <w:br/>
            </w:r>
            <w:proofErr w:type="gramStart"/>
            <w:r w:rsidRPr="00EE2936">
              <w:t>пока-</w:t>
            </w:r>
            <w:proofErr w:type="spellStart"/>
            <w:r w:rsidRPr="00EE2936">
              <w:t>зателя</w:t>
            </w:r>
            <w:proofErr w:type="spellEnd"/>
            <w:proofErr w:type="gramEnd"/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E11E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2567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5</w:t>
            </w:r>
            <w:r w:rsidR="00921FAF">
              <w:t xml:space="preserve"> </w:t>
            </w:r>
            <w:r w:rsidRPr="00EE2936">
              <w:t>год</w:t>
            </w:r>
          </w:p>
          <w:p w14:paraId="011CC56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</w:r>
            <w:proofErr w:type="spellStart"/>
            <w:r w:rsidRPr="00EE2936">
              <w:t>финан-совый</w:t>
            </w:r>
            <w:proofErr w:type="spellEnd"/>
            <w:r w:rsidRPr="00EE2936"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D47D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6</w:t>
            </w:r>
            <w:r w:rsidRPr="00EE2936">
              <w:t xml:space="preserve"> год</w:t>
            </w:r>
          </w:p>
          <w:p w14:paraId="294A245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171C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</w:t>
            </w:r>
            <w:r w:rsidR="00015383">
              <w:t>7</w:t>
            </w:r>
            <w:r w:rsidRPr="00EE2936">
              <w:t xml:space="preserve"> год</w:t>
            </w:r>
          </w:p>
          <w:p w14:paraId="6157AEE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 xml:space="preserve"> </w:t>
            </w:r>
            <w:proofErr w:type="spellStart"/>
            <w:r w:rsidRPr="00EE2936">
              <w:t>плано-вого</w:t>
            </w:r>
            <w:proofErr w:type="spellEnd"/>
            <w:r w:rsidRPr="00EE2936">
              <w:t xml:space="preserve">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D76D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14:paraId="7A24BBF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B026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14:paraId="4EA86BB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8D87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14:paraId="55D4512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14:paraId="4D3A007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1134" w:type="dxa"/>
            <w:vMerge w:val="restart"/>
          </w:tcPr>
          <w:p w14:paraId="452F962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3D74C4" w:rsidRPr="00EE2936" w14:paraId="2110F35E" w14:textId="77777777" w:rsidTr="003F783D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F93E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A2EC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14:paraId="3D51800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proofErr w:type="gramStart"/>
            <w:r w:rsidRPr="00EE2936">
              <w:t>показа-теля</w:t>
            </w:r>
            <w:proofErr w:type="gramEnd"/>
            <w:r w:rsidRPr="00EE2936"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9706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14:paraId="514ABDF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proofErr w:type="gramStart"/>
            <w:r w:rsidRPr="00EE2936">
              <w:t>показа-теля</w:t>
            </w:r>
            <w:proofErr w:type="gramEnd"/>
            <w:r w:rsidRPr="00EE2936">
              <w:t>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5B72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14:paraId="4830C6A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proofErr w:type="gramStart"/>
            <w:r w:rsidRPr="00EE2936">
              <w:t>показа-теля</w:t>
            </w:r>
            <w:proofErr w:type="gramEnd"/>
            <w:r w:rsidRPr="00EE2936">
              <w:t>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30E2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14:paraId="3182BB3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proofErr w:type="gramStart"/>
            <w:r w:rsidRPr="00EE2936">
              <w:t>показа-теля</w:t>
            </w:r>
            <w:proofErr w:type="gramEnd"/>
            <w:r w:rsidRPr="00EE2936">
              <w:t>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43C8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14:paraId="5DA2552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r w:rsidRPr="00EE2936">
              <w:t>наиме-нование</w:t>
            </w:r>
            <w:proofErr w:type="spellEnd"/>
            <w:r w:rsidRPr="00EE2936">
              <w:t xml:space="preserve"> </w:t>
            </w:r>
            <w:proofErr w:type="gramStart"/>
            <w:r w:rsidRPr="00EE2936">
              <w:t>показа-теля</w:t>
            </w:r>
            <w:proofErr w:type="gramEnd"/>
            <w:r w:rsidRPr="00EE2936">
              <w:t>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9211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49F9" w14:textId="77777777" w:rsidR="003D74C4" w:rsidRPr="00EE2936" w:rsidRDefault="003D74C4" w:rsidP="003F783D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EE2936">
              <w:t>наиме-нование</w:t>
            </w:r>
            <w:proofErr w:type="spellEnd"/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AB9A3" w14:textId="77777777" w:rsidR="003D74C4" w:rsidRPr="00EE2936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10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0768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F405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3ADF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568E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50DD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0373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</w:tcPr>
          <w:p w14:paraId="6041F6B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14:paraId="5DA1BE5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3D74C4" w:rsidRPr="00EE2936" w14:paraId="1FB5ED15" w14:textId="77777777" w:rsidTr="003F783D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5211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FF59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7BA7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87B5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0568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3588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8D83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C6CC8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61F9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65253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00A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32A4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B0D8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23B4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7C5DD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850" w:type="dxa"/>
          </w:tcPr>
          <w:p w14:paraId="4D6E914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25C8B43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C95655" w:rsidRPr="00EE2936" w14:paraId="1B9D8053" w14:textId="77777777" w:rsidTr="003F783D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50F54" w14:textId="77777777" w:rsidR="00C95655" w:rsidRDefault="00C95655" w:rsidP="003F783D">
            <w:pPr>
              <w:widowControl w:val="0"/>
              <w:autoSpaceDE w:val="0"/>
              <w:autoSpaceDN w:val="0"/>
            </w:pPr>
            <w:r>
              <w:t>9004000.99.</w:t>
            </w:r>
          </w:p>
          <w:p w14:paraId="5739D50B" w14:textId="77777777" w:rsidR="00C95655" w:rsidRDefault="00C95655" w:rsidP="003F783D">
            <w:pPr>
              <w:widowControl w:val="0"/>
              <w:autoSpaceDE w:val="0"/>
              <w:autoSpaceDN w:val="0"/>
            </w:pPr>
            <w:r>
              <w:t>0.ББ72АА00</w:t>
            </w:r>
          </w:p>
          <w:p w14:paraId="60AEE46E" w14:textId="77777777" w:rsidR="00C95655" w:rsidRPr="00A24859" w:rsidRDefault="00C95655" w:rsidP="003F783D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E3D35" w14:textId="77777777"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r w:rsidRPr="00ED493B">
              <w:t>культурно-массовых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EEDA5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4FEFD983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3F78591F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06FFCEA3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1EA6E48F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039B1546" w14:textId="77777777" w:rsidR="00C95655" w:rsidRDefault="00C95655" w:rsidP="003F783D">
            <w:pPr>
              <w:widowControl w:val="0"/>
              <w:autoSpaceDE w:val="0"/>
              <w:autoSpaceDN w:val="0"/>
              <w:jc w:val="center"/>
            </w:pPr>
          </w:p>
          <w:p w14:paraId="6F8BD14E" w14:textId="77777777" w:rsidR="00C95655" w:rsidRPr="00A24859" w:rsidRDefault="00C95655" w:rsidP="003F783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983FC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9550E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0D341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51DF0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270A31F1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D2AB567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A7E1BDD" w14:textId="77777777"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>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FD942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3C3E8913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61D7E69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4875A2F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79BA754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96EE481" w14:textId="77777777"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Ед.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12266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13D16E83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648947B1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19042AC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165A6D25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2619E1D0" w14:textId="77777777" w:rsidR="00C95655" w:rsidRPr="00A24859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89E79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61E4691A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12A0E436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15FB652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FE2454E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68968D2" w14:textId="77777777" w:rsidR="00C95655" w:rsidRPr="00FA476F" w:rsidRDefault="00C95655" w:rsidP="003A6AE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FA476F">
              <w:t>2</w:t>
            </w:r>
            <w:r w:rsidR="003A6AEB">
              <w:t>6</w:t>
            </w:r>
            <w:r>
              <w:t>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735EE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2E2CA5D5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1E2A2F7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6E929540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874A8F3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7E821DA8" w14:textId="77777777" w:rsidR="00C95655" w:rsidRPr="00A24859" w:rsidRDefault="00C95655" w:rsidP="003A6AE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  <w:r w:rsidR="003A6AEB">
              <w:t>7</w:t>
            </w:r>
            <w:r>
              <w:t>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8BCC0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2A2E025E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21DAA36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0717C033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35350B31" w14:textId="77777777" w:rsidR="00C95655" w:rsidRDefault="00C95655" w:rsidP="003F78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14:paraId="4EFB2626" w14:textId="77777777" w:rsidR="00C95655" w:rsidRPr="00A24859" w:rsidRDefault="00C95655" w:rsidP="003A6AEB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  <w:r w:rsidR="003A6AEB">
              <w:t>8</w:t>
            </w:r>
            <w:r>
              <w:t>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3675C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0E8F1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5726B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528338EE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0F2BD5EF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FBAF2A4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1FB359F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7D450FDE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D7EA232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E213D64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 5 </w:t>
            </w:r>
          </w:p>
        </w:tc>
        <w:tc>
          <w:tcPr>
            <w:tcW w:w="1134" w:type="dxa"/>
          </w:tcPr>
          <w:p w14:paraId="3C3D0E61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0D5D6C0B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54069C70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CAC689B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1D35B5B6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3088D1D2" w14:textId="77777777" w:rsidR="00C95655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0BE642CE" w14:textId="77777777" w:rsidR="00C95655" w:rsidRPr="00EE2936" w:rsidRDefault="00C95655" w:rsidP="003F783D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tr w:rsidR="00C95655" w:rsidRPr="00EE2936" w14:paraId="11CB4369" w14:textId="77777777" w:rsidTr="00883BA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0BF6E" w14:textId="77777777" w:rsidR="00C95655" w:rsidRDefault="00C95655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C992F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D58B8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170F9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7CA0A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EA359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D4C46" w14:textId="77777777" w:rsidR="00C95655" w:rsidRPr="00A24859" w:rsidRDefault="00C95655" w:rsidP="002F4EA9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3E315" w14:textId="77777777" w:rsidR="00C95655" w:rsidRPr="00A24859" w:rsidRDefault="00C95655" w:rsidP="002F4EA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B8BAC" w14:textId="77777777"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A26D1" w14:textId="77777777" w:rsidR="00C95655" w:rsidRPr="00A24859" w:rsidRDefault="000F2F5B" w:rsidP="003A6AEB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</w:t>
            </w:r>
            <w:r w:rsidR="003A6AEB">
              <w:t>270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FF7E4" w14:textId="77777777" w:rsidR="00C95655" w:rsidRPr="004C2721" w:rsidRDefault="000F2F5B" w:rsidP="003A6AEB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</w:t>
            </w:r>
            <w:r w:rsidR="003A6AEB">
              <w:t>500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5C91B" w14:textId="77777777" w:rsidR="00C95655" w:rsidRPr="00A24859" w:rsidRDefault="000F2F5B" w:rsidP="003A6AEB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</w:t>
            </w:r>
            <w:r w:rsidR="003A6AEB">
              <w:t>750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1047F" w14:textId="77777777" w:rsidR="00C95655" w:rsidRPr="00A24859" w:rsidRDefault="00C95655" w:rsidP="002F4EA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6675C" w14:textId="77777777"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80B7E" w14:textId="77777777"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BCD96CC" w14:textId="77777777"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14:paraId="591EE886" w14:textId="77777777" w:rsidR="00C95655" w:rsidRPr="00B23E86" w:rsidRDefault="00C95655" w:rsidP="002F4EA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3DE5C7BF" w14:textId="77777777"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32CB17F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54A21713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695C07BF" w14:textId="77777777" w:rsidR="003D74C4" w:rsidRPr="00564C0A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2983"/>
        <w:gridCol w:w="2983"/>
        <w:gridCol w:w="2983"/>
        <w:gridCol w:w="2990"/>
      </w:tblGrid>
      <w:tr w:rsidR="003D74C4" w:rsidRPr="00A24859" w14:paraId="060185CE" w14:textId="77777777" w:rsidTr="00563999">
        <w:trPr>
          <w:trHeight w:val="269"/>
        </w:trPr>
        <w:tc>
          <w:tcPr>
            <w:tcW w:w="14922" w:type="dxa"/>
            <w:gridSpan w:val="5"/>
          </w:tcPr>
          <w:p w14:paraId="0AA20E0C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3D74C4" w:rsidRPr="00A24859" w14:paraId="0C006164" w14:textId="77777777" w:rsidTr="00563999">
        <w:trPr>
          <w:trHeight w:val="556"/>
        </w:trPr>
        <w:tc>
          <w:tcPr>
            <w:tcW w:w="2983" w:type="dxa"/>
          </w:tcPr>
          <w:p w14:paraId="0376E018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2983" w:type="dxa"/>
          </w:tcPr>
          <w:p w14:paraId="027FAB4D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орган</w:t>
            </w:r>
          </w:p>
        </w:tc>
        <w:tc>
          <w:tcPr>
            <w:tcW w:w="2983" w:type="dxa"/>
          </w:tcPr>
          <w:p w14:paraId="76DB4D63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2983" w:type="dxa"/>
          </w:tcPr>
          <w:p w14:paraId="5634B372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2988" w:type="dxa"/>
          </w:tcPr>
          <w:p w14:paraId="3ED4FD26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3D74C4" w:rsidRPr="00A24859" w14:paraId="3C8E5468" w14:textId="77777777" w:rsidTr="00563999">
        <w:trPr>
          <w:trHeight w:val="269"/>
        </w:trPr>
        <w:tc>
          <w:tcPr>
            <w:tcW w:w="2983" w:type="dxa"/>
          </w:tcPr>
          <w:p w14:paraId="05A4F0DB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2983" w:type="dxa"/>
          </w:tcPr>
          <w:p w14:paraId="23B8A587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2983" w:type="dxa"/>
          </w:tcPr>
          <w:p w14:paraId="7DB2E6B5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2983" w:type="dxa"/>
          </w:tcPr>
          <w:p w14:paraId="5349B692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2988" w:type="dxa"/>
          </w:tcPr>
          <w:p w14:paraId="4DEDF2F4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3D74C4" w:rsidRPr="00A24859" w14:paraId="1575E1FF" w14:textId="77777777" w:rsidTr="00563999">
        <w:trPr>
          <w:trHeight w:val="286"/>
        </w:trPr>
        <w:tc>
          <w:tcPr>
            <w:tcW w:w="2983" w:type="dxa"/>
          </w:tcPr>
          <w:p w14:paraId="3B48E47C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83" w:type="dxa"/>
          </w:tcPr>
          <w:p w14:paraId="7672468E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83" w:type="dxa"/>
          </w:tcPr>
          <w:p w14:paraId="1909A9CD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83" w:type="dxa"/>
          </w:tcPr>
          <w:p w14:paraId="22C3ECD3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988" w:type="dxa"/>
          </w:tcPr>
          <w:p w14:paraId="51611BD7" w14:textId="77777777" w:rsidR="003D74C4" w:rsidRPr="00A24859" w:rsidRDefault="003D74C4" w:rsidP="003F783D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14:paraId="666BB3C6" w14:textId="77777777" w:rsidR="003D74C4" w:rsidRPr="00A24859" w:rsidRDefault="003D74C4" w:rsidP="003D74C4">
      <w:pPr>
        <w:widowControl w:val="0"/>
        <w:autoSpaceDE w:val="0"/>
        <w:autoSpaceDN w:val="0"/>
        <w:spacing w:line="240" w:lineRule="exact"/>
        <w:jc w:val="both"/>
      </w:pPr>
    </w:p>
    <w:p w14:paraId="4CDC9F5A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 Порядок оказания муниципальной услуги</w:t>
      </w:r>
    </w:p>
    <w:p w14:paraId="46DA132A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услуги(работы)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14:paraId="371E196F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5.2.  Порядок информирования потенциальных потребителей муниципальной</w:t>
      </w:r>
    </w:p>
    <w:p w14:paraId="18C295BD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услуги(работы)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7230"/>
        <w:gridCol w:w="4819"/>
      </w:tblGrid>
      <w:tr w:rsidR="003D74C4" w:rsidRPr="00A24859" w14:paraId="5E2DC93C" w14:textId="77777777" w:rsidTr="003F783D">
        <w:tc>
          <w:tcPr>
            <w:tcW w:w="3038" w:type="dxa"/>
          </w:tcPr>
          <w:p w14:paraId="7BF7220A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14:paraId="52E1C42E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информации</w:t>
            </w:r>
          </w:p>
        </w:tc>
        <w:tc>
          <w:tcPr>
            <w:tcW w:w="4819" w:type="dxa"/>
          </w:tcPr>
          <w:p w14:paraId="3A2FFDF1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информации</w:t>
            </w:r>
          </w:p>
        </w:tc>
      </w:tr>
      <w:tr w:rsidR="003D74C4" w:rsidRPr="00A24859" w14:paraId="176CC752" w14:textId="77777777" w:rsidTr="003F783D">
        <w:tc>
          <w:tcPr>
            <w:tcW w:w="3038" w:type="dxa"/>
          </w:tcPr>
          <w:p w14:paraId="1D8DF5F7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14:paraId="6A21BF2C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14:paraId="2BAFEEE6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14:paraId="6FD8D0F4" w14:textId="77777777" w:rsidTr="003F783D">
        <w:tc>
          <w:tcPr>
            <w:tcW w:w="3038" w:type="dxa"/>
          </w:tcPr>
          <w:p w14:paraId="43275F7E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14:paraId="58874248" w14:textId="77777777" w:rsidR="003D74C4" w:rsidRPr="00A24859" w:rsidRDefault="00563999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1" w:history="1">
              <w:r w:rsidR="003D74C4" w:rsidRPr="00A24859">
                <w:rPr>
                  <w:rStyle w:val="a3"/>
                  <w:lang w:val="en-US"/>
                </w:rPr>
                <w:t>www.bus.gov.ru</w:t>
              </w:r>
            </w:hyperlink>
          </w:p>
          <w:p w14:paraId="5806B85E" w14:textId="77777777" w:rsidR="003D74C4" w:rsidRPr="00A24859" w:rsidRDefault="003D74C4" w:rsidP="003F783D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14:paraId="14DBE3CA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 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14:paraId="52BE769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3D74C4" w:rsidRPr="00A24859" w14:paraId="0F598D04" w14:textId="77777777" w:rsidTr="003F783D">
        <w:tc>
          <w:tcPr>
            <w:tcW w:w="3038" w:type="dxa"/>
          </w:tcPr>
          <w:p w14:paraId="6BD506C4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Сайт Администрации </w:t>
            </w:r>
            <w:r>
              <w:t>Наговского сельского поселения</w:t>
            </w:r>
          </w:p>
        </w:tc>
        <w:tc>
          <w:tcPr>
            <w:tcW w:w="7230" w:type="dxa"/>
          </w:tcPr>
          <w:p w14:paraId="66717D38" w14:textId="77777777" w:rsidR="003D74C4" w:rsidRDefault="003D74C4" w:rsidP="003F783D">
            <w:pPr>
              <w:widowControl w:val="0"/>
              <w:autoSpaceDE w:val="0"/>
              <w:autoSpaceDN w:val="0"/>
            </w:pPr>
            <w:r w:rsidRPr="00A24859">
              <w:t>Муниципальное задание</w:t>
            </w:r>
            <w:r>
              <w:t xml:space="preserve">. </w:t>
            </w:r>
          </w:p>
          <w:p w14:paraId="2ADDBC77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Отчет о деятельности автономного учреждения и об использовании закрепленного за автономным учреждением </w:t>
            </w:r>
            <w:proofErr w:type="gramStart"/>
            <w:r w:rsidRPr="00A24859">
              <w:t>имущества..</w:t>
            </w:r>
            <w:proofErr w:type="gramEnd"/>
          </w:p>
          <w:p w14:paraId="1793E305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14:paraId="1F78FCB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14:paraId="7F84311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14:paraId="0D5CA1DE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Один раз в год и при наличии изменений</w:t>
            </w:r>
          </w:p>
          <w:p w14:paraId="35BA7905" w14:textId="77777777" w:rsidR="003D74C4" w:rsidRDefault="003D74C4" w:rsidP="003F783D">
            <w:pPr>
              <w:widowControl w:val="0"/>
              <w:autoSpaceDE w:val="0"/>
              <w:autoSpaceDN w:val="0"/>
            </w:pPr>
          </w:p>
          <w:p w14:paraId="4DC19792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14:paraId="16E0A551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  <w:p w14:paraId="4332CFC5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14:paraId="1622FAE9" w14:textId="77777777" w:rsidTr="003F783D">
        <w:tc>
          <w:tcPr>
            <w:tcW w:w="3038" w:type="dxa"/>
          </w:tcPr>
          <w:p w14:paraId="79837AC3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Наружная реклама </w:t>
            </w:r>
          </w:p>
        </w:tc>
        <w:tc>
          <w:tcPr>
            <w:tcW w:w="7230" w:type="dxa"/>
          </w:tcPr>
          <w:p w14:paraId="44098067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Афиши и анонсы мероприятий, рекламные баннеры учреждений, флаеры, листовки, буклеты</w:t>
            </w:r>
          </w:p>
        </w:tc>
        <w:tc>
          <w:tcPr>
            <w:tcW w:w="4819" w:type="dxa"/>
          </w:tcPr>
          <w:p w14:paraId="3B8FC91C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14:paraId="570077E9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4805197C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14:paraId="06AF7CD9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1555394C" w14:textId="77777777" w:rsidR="003D74C4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14:paraId="0183CF63" w14:textId="77777777"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14:paraId="38B7B3F9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644"/>
        <w:gridCol w:w="1195"/>
      </w:tblGrid>
      <w:tr w:rsidR="003D74C4" w:rsidRPr="00A24859" w14:paraId="34DFB666" w14:textId="77777777" w:rsidTr="003F783D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03B56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13C6B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72F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>
              <w:t>07.025.1</w:t>
            </w:r>
          </w:p>
        </w:tc>
      </w:tr>
      <w:tr w:rsidR="003D74C4" w:rsidRPr="00A24859" w14:paraId="69AC4ADF" w14:textId="77777777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5361C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9757D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16C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14:paraId="70F3E643" w14:textId="77777777" w:rsidTr="003F783D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14786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работы </w:t>
            </w:r>
            <w:r>
              <w:rPr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1927B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85D" w14:textId="77777777" w:rsidR="003D74C4" w:rsidRPr="00A24859" w:rsidRDefault="003D74C4" w:rsidP="003F783D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D74C4" w:rsidRPr="00A24859" w14:paraId="05BE8FA8" w14:textId="77777777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5898E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60AF81C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D16BF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  <w:tr w:rsidR="003D74C4" w:rsidRPr="00A24859" w14:paraId="700701E8" w14:textId="77777777" w:rsidTr="003F783D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9D394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A56D3C4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</w:tr>
    </w:tbl>
    <w:p w14:paraId="57E11D49" w14:textId="77777777" w:rsidR="003D74C4" w:rsidRPr="007377E5" w:rsidRDefault="003D74C4" w:rsidP="003D74C4">
      <w:pPr>
        <w:autoSpaceDE w:val="0"/>
        <w:autoSpaceDN w:val="0"/>
        <w:adjustRightInd w:val="0"/>
        <w:spacing w:line="36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7377E5">
        <w:rPr>
          <w:sz w:val="24"/>
          <w:szCs w:val="28"/>
        </w:rPr>
        <w:t>3.1.Показатели, характеризующие качество работы</w:t>
      </w:r>
      <w:r w:rsidRPr="007377E5">
        <w:rPr>
          <w:sz w:val="24"/>
          <w:vertAlign w:val="superscript"/>
        </w:rPr>
        <w:t xml:space="preserve"> </w:t>
      </w:r>
      <w:r w:rsidRPr="007377E5">
        <w:rPr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3D74C4" w:rsidRPr="007377E5" w14:paraId="3FA5CBC7" w14:textId="77777777" w:rsidTr="003F783D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D6B08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Уникальный </w:t>
            </w:r>
            <w:r w:rsidRPr="007377E5">
              <w:rPr>
                <w:szCs w:val="28"/>
              </w:rPr>
              <w:br/>
              <w:t xml:space="preserve">номер </w:t>
            </w:r>
            <w:r w:rsidRPr="007377E5">
              <w:rPr>
                <w:szCs w:val="28"/>
              </w:rPr>
              <w:br/>
              <w:t xml:space="preserve">реестровой </w:t>
            </w:r>
            <w:r w:rsidRPr="007377E5">
              <w:rPr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0193A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</w:t>
            </w:r>
            <w:r w:rsidRPr="007377E5">
              <w:rPr>
                <w:szCs w:val="28"/>
              </w:rPr>
              <w:br/>
              <w:t xml:space="preserve">содержание работы </w:t>
            </w:r>
            <w:r w:rsidRPr="007377E5">
              <w:rPr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4A1B6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условия (формы) выполнения </w:t>
            </w:r>
            <w:r w:rsidRPr="007377E5">
              <w:rPr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C7C37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 качества </w:t>
            </w:r>
            <w:r w:rsidRPr="007377E5">
              <w:rPr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60D31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14:paraId="43E4E804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3D74C4" w:rsidRPr="00EE2936" w14:paraId="09526DFF" w14:textId="77777777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7617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2F9B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268A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6791C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0ECDC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единица </w:t>
            </w:r>
            <w:r w:rsidRPr="007377E5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B648C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3A6AEB">
              <w:rPr>
                <w:szCs w:val="28"/>
              </w:rPr>
              <w:t>5</w:t>
            </w:r>
            <w:r w:rsidRPr="007377E5">
              <w:rPr>
                <w:szCs w:val="28"/>
              </w:rPr>
              <w:t>год</w:t>
            </w:r>
          </w:p>
          <w:p w14:paraId="614D4AA4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5521D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3A6AEB">
              <w:rPr>
                <w:szCs w:val="28"/>
              </w:rPr>
              <w:t>6</w:t>
            </w:r>
            <w:r w:rsidRPr="007377E5">
              <w:rPr>
                <w:szCs w:val="28"/>
              </w:rPr>
              <w:t>год</w:t>
            </w:r>
          </w:p>
          <w:p w14:paraId="319C08E3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DCB19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202</w:t>
            </w:r>
            <w:r w:rsidR="003A6AEB">
              <w:rPr>
                <w:szCs w:val="28"/>
              </w:rPr>
              <w:t>7</w:t>
            </w:r>
            <w:r w:rsidRPr="007377E5">
              <w:rPr>
                <w:szCs w:val="28"/>
              </w:rPr>
              <w:t>год</w:t>
            </w:r>
          </w:p>
          <w:p w14:paraId="0E3567BC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14:paraId="31D94F1F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14:paraId="78BD1819" w14:textId="77777777" w:rsidR="003D74C4" w:rsidRPr="007377E5" w:rsidRDefault="003D74C4" w:rsidP="003F78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абсолютных показателях</w:t>
            </w:r>
          </w:p>
        </w:tc>
      </w:tr>
      <w:tr w:rsidR="003D74C4" w:rsidRPr="00EE2936" w14:paraId="252ACBDE" w14:textId="77777777" w:rsidTr="003F783D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28D4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3AF9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14:paraId="047528C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наиме-нование</w:t>
            </w:r>
            <w:proofErr w:type="spell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A0EB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14:paraId="20046E8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наиме-нование</w:t>
            </w:r>
            <w:proofErr w:type="spell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22E2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14:paraId="05807B1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наиме-нование</w:t>
            </w:r>
            <w:proofErr w:type="spell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</w:t>
            </w:r>
            <w:r>
              <w:rPr>
                <w:szCs w:val="28"/>
              </w:rPr>
              <w:t xml:space="preserve"> ˂5˃</w:t>
            </w:r>
            <w:r w:rsidRPr="00EE2936">
              <w:rPr>
                <w:szCs w:val="28"/>
              </w:rPr>
              <w:t>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EBF54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14:paraId="43FEC62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r w:rsidRPr="00EE2936">
              <w:rPr>
                <w:szCs w:val="28"/>
              </w:rPr>
              <w:t>наиме-нование</w:t>
            </w:r>
            <w:proofErr w:type="spellEnd"/>
            <w:r w:rsidRPr="00EE2936">
              <w:rPr>
                <w:szCs w:val="28"/>
              </w:rPr>
              <w:t xml:space="preserve"> пока</w:t>
            </w:r>
            <w:r>
              <w:rPr>
                <w:szCs w:val="28"/>
              </w:rPr>
              <w:t>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5327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14:paraId="026EE19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наиме-нование</w:t>
            </w:r>
            <w:proofErr w:type="spell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050B0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4680D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Cs w:val="28"/>
              </w:rPr>
            </w:pPr>
            <w:proofErr w:type="spellStart"/>
            <w:r w:rsidRPr="007377E5">
              <w:rPr>
                <w:spacing w:val="-20"/>
                <w:szCs w:val="28"/>
              </w:rPr>
              <w:t>наиме-нование</w:t>
            </w:r>
            <w:proofErr w:type="spellEnd"/>
            <w:r w:rsidRPr="007377E5">
              <w:rPr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88BB8" w14:textId="77777777" w:rsidR="003D74C4" w:rsidRPr="007377E5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код по </w:t>
            </w:r>
            <w:hyperlink r:id="rId12" w:history="1">
              <w:r w:rsidRPr="007377E5">
                <w:rPr>
                  <w:szCs w:val="28"/>
                </w:rPr>
                <w:t>ОКЕИ</w:t>
              </w:r>
            </w:hyperlink>
            <w:r w:rsidRPr="007377E5">
              <w:rPr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4F93F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AB2D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BAA7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6F842DE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D2A271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5DBB8B2" w14:textId="77777777" w:rsidR="003D74C4" w:rsidRPr="00EE2936" w:rsidRDefault="003D74C4" w:rsidP="003D74C4">
      <w:pPr>
        <w:rPr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3D74C4" w:rsidRPr="00EE2936" w14:paraId="3C8E2BDE" w14:textId="77777777" w:rsidTr="003F783D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9759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0A4C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435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AC477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FCAF1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964DA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EF3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BD9BC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CE972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4A6D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13336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685C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B3B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225" w14:textId="77777777" w:rsidR="003D74C4" w:rsidRPr="00EE2936" w:rsidRDefault="003D74C4" w:rsidP="003F78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74C4" w:rsidRPr="00EE2936" w14:paraId="2C5EA366" w14:textId="77777777" w:rsidTr="003F783D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5C91A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0C209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0BA12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F2678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3B2F1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4B039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97165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FEBF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C8AB5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1E066" w14:textId="77777777"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AA50E" w14:textId="77777777"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AE86C" w14:textId="77777777" w:rsidR="003D74C4" w:rsidRPr="00C75D35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4503" w14:textId="77777777"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C66" w14:textId="77777777" w:rsidR="003D74C4" w:rsidRPr="00EE2936" w:rsidRDefault="003D74C4" w:rsidP="003F7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5AF3853" w14:textId="77777777" w:rsidR="003D74C4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2" w:name="Par86"/>
      <w:bookmarkEnd w:id="2"/>
    </w:p>
    <w:p w14:paraId="6E10B1CC" w14:textId="77777777" w:rsidR="003D74C4" w:rsidRPr="00B23E8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736"/>
        <w:gridCol w:w="736"/>
        <w:gridCol w:w="753"/>
        <w:gridCol w:w="732"/>
        <w:gridCol w:w="738"/>
        <w:gridCol w:w="735"/>
        <w:gridCol w:w="735"/>
        <w:gridCol w:w="735"/>
        <w:gridCol w:w="747"/>
        <w:gridCol w:w="882"/>
        <w:gridCol w:w="882"/>
        <w:gridCol w:w="885"/>
        <w:gridCol w:w="882"/>
        <w:gridCol w:w="882"/>
        <w:gridCol w:w="885"/>
        <w:gridCol w:w="873"/>
        <w:gridCol w:w="1044"/>
      </w:tblGrid>
      <w:tr w:rsidR="003D74C4" w:rsidRPr="00B23E86" w14:paraId="52231CA9" w14:textId="77777777" w:rsidTr="003F783D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14:paraId="1181E3A9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14:paraId="3F078A4F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14:paraId="1F51D038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64" w:type="pct"/>
            <w:gridSpan w:val="4"/>
          </w:tcPr>
          <w:p w14:paraId="20ADADD1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 объема работы</w:t>
            </w:r>
          </w:p>
        </w:tc>
        <w:tc>
          <w:tcPr>
            <w:tcW w:w="865" w:type="pct"/>
            <w:gridSpan w:val="3"/>
          </w:tcPr>
          <w:p w14:paraId="41F1EA9D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14:paraId="78C27202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14:paraId="569CA2EC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3D74C4" w:rsidRPr="0061047F" w14:paraId="0A1D51AB" w14:textId="77777777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14:paraId="280F72F0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14:paraId="73B9181B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14:paraId="1EDEC97C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14:paraId="63E44F52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14:paraId="48C3DC3F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14:paraId="1CE54677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14:paraId="22CCF416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14:paraId="2BBCB3F4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14:paraId="015067D1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14:paraId="04AB7E0B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14:paraId="420F198E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14:paraId="58542C57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14:paraId="3035F8B2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единица </w:t>
            </w:r>
            <w:r>
              <w:rPr>
                <w:sz w:val="16"/>
                <w:szCs w:val="16"/>
              </w:rPr>
              <w:t xml:space="preserve">         </w:t>
            </w:r>
            <w:r w:rsidRPr="00B23E86">
              <w:rPr>
                <w:sz w:val="16"/>
                <w:szCs w:val="16"/>
              </w:rPr>
              <w:t>измерения</w:t>
            </w:r>
          </w:p>
        </w:tc>
        <w:tc>
          <w:tcPr>
            <w:tcW w:w="244" w:type="pct"/>
            <w:vMerge w:val="restart"/>
          </w:tcPr>
          <w:p w14:paraId="21929E81" w14:textId="77777777" w:rsidR="003D74C4" w:rsidRPr="00B23E86" w:rsidRDefault="003D74C4" w:rsidP="003F783D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14:paraId="10D78C8A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5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14:paraId="38373D29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6</w:t>
            </w:r>
            <w:r w:rsidRPr="00B23E86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89" w:type="pct"/>
            <w:vMerge w:val="restart"/>
          </w:tcPr>
          <w:p w14:paraId="3A321C1F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14:paraId="2F6D9D04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5</w:t>
            </w:r>
            <w:r w:rsidRPr="00B23E86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288" w:type="pct"/>
            <w:vMerge w:val="restart"/>
          </w:tcPr>
          <w:p w14:paraId="1B2D6E6F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6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14:paraId="38F252D8" w14:textId="77777777" w:rsidR="003D74C4" w:rsidRPr="00B23E86" w:rsidRDefault="003D74C4" w:rsidP="003A6AE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3A6AEB">
              <w:rPr>
                <w:sz w:val="16"/>
                <w:szCs w:val="16"/>
              </w:rPr>
              <w:t>7</w:t>
            </w:r>
            <w:r w:rsidR="00DD4766">
              <w:rPr>
                <w:sz w:val="16"/>
                <w:szCs w:val="16"/>
              </w:rPr>
              <w:t xml:space="preserve"> </w:t>
            </w:r>
            <w:r w:rsidRPr="00B23E86">
              <w:rPr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285" w:type="pct"/>
            <w:vMerge w:val="restart"/>
          </w:tcPr>
          <w:p w14:paraId="4360FCFD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14:paraId="7AD64B8D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D74C4" w:rsidRPr="0061047F" w14:paraId="4C0073AE" w14:textId="77777777" w:rsidTr="003F783D">
        <w:tc>
          <w:tcPr>
            <w:tcW w:w="474" w:type="pct"/>
            <w:vMerge/>
            <w:tcBorders>
              <w:left w:val="single" w:sz="4" w:space="0" w:color="auto"/>
            </w:tcBorders>
          </w:tcPr>
          <w:p w14:paraId="21D2C0E6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14:paraId="2D3EFEBD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14:paraId="64BF6190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14:paraId="1D0EC767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14:paraId="5B047815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14:paraId="557FAA46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14:paraId="1DB427CF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14:paraId="2367E4A7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14:paraId="63BB93D6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r w:rsidRPr="00B23E86">
              <w:rPr>
                <w:sz w:val="16"/>
                <w:szCs w:val="16"/>
              </w:rPr>
              <w:t xml:space="preserve"> </w:t>
            </w:r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14:paraId="2E236949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14:paraId="1F8AE89E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14:paraId="2F0AB9BC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14:paraId="49842DF3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14:paraId="6EE39625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14:paraId="2C040599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14:paraId="315797AC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14:paraId="08627A34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14:paraId="44F6D2C4" w14:textId="77777777" w:rsidR="003D74C4" w:rsidRPr="00B23E86" w:rsidRDefault="003D74C4" w:rsidP="003F783D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D74C4" w:rsidRPr="0061047F" w14:paraId="2DA3D353" w14:textId="77777777" w:rsidTr="003F783D">
        <w:tc>
          <w:tcPr>
            <w:tcW w:w="474" w:type="pct"/>
            <w:tcBorders>
              <w:left w:val="single" w:sz="4" w:space="0" w:color="auto"/>
            </w:tcBorders>
          </w:tcPr>
          <w:p w14:paraId="4862C92E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14:paraId="10CCC3EE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14:paraId="1A852940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14:paraId="018C410A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14:paraId="7CA7C65D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14:paraId="4B71E4A8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14:paraId="6B5DE49C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14:paraId="0C181DE0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14:paraId="143ECEC1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14:paraId="488E7451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14:paraId="1C1115BA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14:paraId="567B534A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14:paraId="54372C1A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14:paraId="63A3C2B3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14:paraId="1C714464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14:paraId="4059715E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14:paraId="425EF01A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14:paraId="4F2DDDD3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3D74C4" w:rsidRPr="0061047F" w14:paraId="6D15C239" w14:textId="77777777" w:rsidTr="003F783D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14:paraId="00EEF1AB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</w:p>
        </w:tc>
        <w:tc>
          <w:tcPr>
            <w:tcW w:w="240" w:type="pct"/>
            <w:vAlign w:val="center"/>
          </w:tcPr>
          <w:p w14:paraId="69B9F0C7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vAlign w:val="center"/>
          </w:tcPr>
          <w:p w14:paraId="1D570353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6" w:type="pct"/>
            <w:vAlign w:val="center"/>
          </w:tcPr>
          <w:p w14:paraId="2E273DDA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39" w:type="pct"/>
            <w:vAlign w:val="center"/>
          </w:tcPr>
          <w:p w14:paraId="327C9E9A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" w:type="pct"/>
            <w:vAlign w:val="center"/>
          </w:tcPr>
          <w:p w14:paraId="71DD3B94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0" w:type="pct"/>
          </w:tcPr>
          <w:p w14:paraId="4F43A177" w14:textId="77777777" w:rsidR="003D74C4" w:rsidRPr="00A24859" w:rsidRDefault="003D74C4" w:rsidP="003F783D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240" w:type="pct"/>
            <w:vAlign w:val="center"/>
          </w:tcPr>
          <w:p w14:paraId="70962014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240" w:type="pct"/>
            <w:vAlign w:val="center"/>
          </w:tcPr>
          <w:p w14:paraId="4A5994E7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244" w:type="pct"/>
            <w:vAlign w:val="center"/>
          </w:tcPr>
          <w:p w14:paraId="69B242A6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288" w:type="pct"/>
            <w:vAlign w:val="center"/>
          </w:tcPr>
          <w:p w14:paraId="76B3C73F" w14:textId="77777777" w:rsidR="003D74C4" w:rsidRPr="004C2721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  <w:vAlign w:val="center"/>
          </w:tcPr>
          <w:p w14:paraId="69EFC022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9" w:type="pct"/>
            <w:vAlign w:val="center"/>
          </w:tcPr>
          <w:p w14:paraId="2DAAC91F" w14:textId="77777777" w:rsidR="003D74C4" w:rsidRPr="00A24859" w:rsidRDefault="003D74C4" w:rsidP="003F783D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</w:tcPr>
          <w:p w14:paraId="0BF26BE7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</w:tcPr>
          <w:p w14:paraId="6E2234E3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14:paraId="3153DC9B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14:paraId="7942EEC3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14:paraId="17CEA17C" w14:textId="77777777" w:rsidR="003D74C4" w:rsidRPr="00B23E86" w:rsidRDefault="003D74C4" w:rsidP="003F7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76C8FD0A" w14:textId="77777777" w:rsidR="003D74C4" w:rsidRPr="00EE2936" w:rsidRDefault="003D74C4" w:rsidP="003D74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7A05E0C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7E44BE1C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2E3E2A84" w14:textId="77777777" w:rsidR="003D74C4" w:rsidRPr="00A24859" w:rsidRDefault="003D74C4" w:rsidP="003D74C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14:paraId="21F1C4A0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5310EA37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</w:t>
      </w:r>
    </w:p>
    <w:p w14:paraId="4AF633BF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                                                  Выполнение муниципального задания невозможным</w:t>
      </w:r>
    </w:p>
    <w:p w14:paraId="622BF236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14:paraId="4AF7FAED" w14:textId="77777777" w:rsidR="003D74C4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14:paraId="266232DC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2. Иная информация, необходимая для выполнения</w:t>
      </w:r>
    </w:p>
    <w:p w14:paraId="2045F6D1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(контроля за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14:paraId="371A820C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14:paraId="0EFBE333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3. Порядок контроля за выполнением муниципального задания</w:t>
      </w:r>
    </w:p>
    <w:p w14:paraId="7047D106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7888"/>
      </w:tblGrid>
      <w:tr w:rsidR="003D74C4" w:rsidRPr="00A24859" w14:paraId="491AD65E" w14:textId="77777777" w:rsidTr="003F783D">
        <w:tc>
          <w:tcPr>
            <w:tcW w:w="3061" w:type="dxa"/>
          </w:tcPr>
          <w:p w14:paraId="0E2AC78C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14:paraId="1A35FCC9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14:paraId="242F63F8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органы, осуществляющие контроль за выполнением муниципального задания</w:t>
            </w:r>
          </w:p>
        </w:tc>
      </w:tr>
      <w:tr w:rsidR="003D74C4" w:rsidRPr="00A24859" w14:paraId="4516C8C0" w14:textId="77777777" w:rsidTr="003F783D">
        <w:tc>
          <w:tcPr>
            <w:tcW w:w="3061" w:type="dxa"/>
          </w:tcPr>
          <w:p w14:paraId="259EB39C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14:paraId="545D2AE2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14:paraId="1542F752" w14:textId="77777777" w:rsidR="003D74C4" w:rsidRPr="00A24859" w:rsidRDefault="003D74C4" w:rsidP="003F783D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3D74C4" w:rsidRPr="00A24859" w14:paraId="68BD2F64" w14:textId="77777777" w:rsidTr="003F783D">
        <w:tc>
          <w:tcPr>
            <w:tcW w:w="3061" w:type="dxa"/>
          </w:tcPr>
          <w:p w14:paraId="16203DED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6DF46E35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14:paraId="5534E189" w14:textId="77777777"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14:paraId="484782B6" w14:textId="77777777" w:rsidTr="003F783D">
        <w:trPr>
          <w:trHeight w:val="894"/>
        </w:trPr>
        <w:tc>
          <w:tcPr>
            <w:tcW w:w="3061" w:type="dxa"/>
          </w:tcPr>
          <w:p w14:paraId="3CCFFB60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11EB68DF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14:paraId="0F22E212" w14:textId="77777777"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3D74C4" w:rsidRPr="00A24859" w14:paraId="38569732" w14:textId="77777777" w:rsidTr="003F783D">
        <w:tc>
          <w:tcPr>
            <w:tcW w:w="3061" w:type="dxa"/>
          </w:tcPr>
          <w:p w14:paraId="7A6E6677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785DE813" w14:textId="77777777" w:rsidR="003D74C4" w:rsidRPr="00A24859" w:rsidRDefault="003D74C4" w:rsidP="003F783D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14:paraId="459D230E" w14:textId="77777777" w:rsidR="003D74C4" w:rsidRPr="002D27D9" w:rsidRDefault="003D74C4" w:rsidP="003F783D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</w:tbl>
    <w:p w14:paraId="6CF31B19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p w14:paraId="4563884A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p w14:paraId="1670629D" w14:textId="77777777" w:rsidR="003D74C4" w:rsidRPr="00230B95" w:rsidRDefault="003D74C4" w:rsidP="003D74C4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Наговского сельского поселения от 31.01.2017 № 15 </w:t>
      </w:r>
    </w:p>
    <w:p w14:paraId="7083F1CE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14:paraId="10E064B3" w14:textId="77777777" w:rsidR="003D74C4" w:rsidRPr="00A24859" w:rsidRDefault="003D74C4" w:rsidP="003D74C4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14:paraId="0B83DA0F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Сроки представления отчетов о выполнении муниципального задания </w:t>
      </w:r>
      <w:r w:rsidRPr="00A24859">
        <w:rPr>
          <w:b/>
        </w:rPr>
        <w:t xml:space="preserve">за 9 месяцев до 15 октября; </w:t>
      </w:r>
      <w:r w:rsidRPr="00A24859">
        <w:rPr>
          <w:rFonts w:ascii="Courier New" w:hAnsi="Courier New" w:cs="Courier New"/>
        </w:rPr>
        <w:t xml:space="preserve">предварительный </w:t>
      </w:r>
      <w:r w:rsidRPr="00A24859">
        <w:rPr>
          <w:b/>
        </w:rPr>
        <w:t>до 2 декабря за год (до 15 января)</w:t>
      </w:r>
    </w:p>
    <w:p w14:paraId="5C51194F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14:paraId="2E44DDD1" w14:textId="77777777" w:rsidR="003D74C4" w:rsidRPr="00A24859" w:rsidRDefault="003D74C4" w:rsidP="003D74C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10</w:t>
        </w:r>
        <w:r w:rsidRPr="00A24859">
          <w:rPr>
            <w:rFonts w:ascii="Courier New" w:hAnsi="Courier New" w:cs="Courier New"/>
          </w:rPr>
          <w:t>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14:paraId="22FE66E8" w14:textId="77777777" w:rsidR="003D74C4" w:rsidRPr="00A24859" w:rsidRDefault="003D74C4" w:rsidP="003D74C4">
      <w:pPr>
        <w:widowControl w:val="0"/>
        <w:autoSpaceDE w:val="0"/>
        <w:autoSpaceDN w:val="0"/>
        <w:jc w:val="both"/>
      </w:pPr>
    </w:p>
    <w:p w14:paraId="14BE8CCE" w14:textId="77777777" w:rsidR="003D74C4" w:rsidRPr="00A24859" w:rsidRDefault="003D74C4" w:rsidP="003D74C4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14:paraId="6D2C68FD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3" w:name="P508"/>
      <w:bookmarkStart w:id="4" w:name="P509"/>
      <w:bookmarkEnd w:id="3"/>
      <w:bookmarkEnd w:id="4"/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14:paraId="5BC4ADEA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5" w:name="P894"/>
      <w:bookmarkEnd w:id="5"/>
      <w:r w:rsidRPr="00FA7C09">
        <w:rPr>
          <w:sz w:val="24"/>
        </w:rPr>
        <w:t>&lt;2&gt; Заполняется в случае досрочного прекращения выполнения муниципального задания.</w:t>
      </w:r>
    </w:p>
    <w:p w14:paraId="2350DB87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5"/>
      <w:bookmarkEnd w:id="6"/>
      <w:r w:rsidRPr="00FA7C09">
        <w:rPr>
          <w:sz w:val="24"/>
        </w:rPr>
        <w:t xml:space="preserve">&lt;3&gt; Формируется при установлении муниципального задания на оказание муниципальной услуги (услуг) и выполнение работы (работ) и </w:t>
      </w:r>
      <w:r w:rsidRPr="00FA7C09">
        <w:rPr>
          <w:sz w:val="24"/>
        </w:rPr>
        <w:lastRenderedPageBreak/>
        <w:t>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700284A2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6"/>
      <w:bookmarkEnd w:id="7"/>
      <w:r w:rsidRPr="00FA7C09">
        <w:rPr>
          <w:sz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14:paraId="2BA73CB4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7"/>
      <w:bookmarkEnd w:id="8"/>
      <w:r w:rsidRPr="00FA7C09">
        <w:rPr>
          <w:sz w:val="24"/>
        </w:rPr>
        <w:t>&lt;5&gt; Заполняется в соответствии с общероссийскими базовыми перечнями или федеральными перечнями.</w:t>
      </w:r>
    </w:p>
    <w:p w14:paraId="49D096FD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898"/>
      <w:bookmarkEnd w:id="9"/>
      <w:r w:rsidRPr="00FA7C09">
        <w:rPr>
          <w:sz w:val="24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14:paraId="623D3A54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899"/>
      <w:bookmarkEnd w:id="10"/>
      <w:r w:rsidRPr="00FA7C09">
        <w:rPr>
          <w:sz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61F3A139" w14:textId="77777777" w:rsidR="003D74C4" w:rsidRPr="00FA7C09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1" w:name="P900"/>
      <w:bookmarkEnd w:id="11"/>
      <w:r w:rsidRPr="00FA7C09">
        <w:rPr>
          <w:sz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14:paraId="5A7CF972" w14:textId="77777777" w:rsidR="003D74C4" w:rsidRDefault="003D74C4" w:rsidP="003D74C4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2" w:name="P901"/>
      <w:bookmarkEnd w:id="12"/>
      <w:r w:rsidRPr="00FA7C09">
        <w:rPr>
          <w:sz w:val="24"/>
        </w:rPr>
        <w:t>&lt;9&gt; Заполняется в целом по муниципальному заданию.</w:t>
      </w:r>
      <w:bookmarkStart w:id="13" w:name="P902"/>
      <w:bookmarkEnd w:id="13"/>
    </w:p>
    <w:p w14:paraId="077A8048" w14:textId="77777777" w:rsidR="003D74C4" w:rsidRPr="00833CCD" w:rsidRDefault="003D74C4" w:rsidP="003D74C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A7C09">
        <w:rPr>
          <w:rFonts w:eastAsia="Calibri"/>
          <w:sz w:val="24"/>
          <w:szCs w:val="22"/>
          <w:lang w:eastAsia="en-US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>
        <w:rPr>
          <w:rFonts w:eastAsia="Calibri"/>
          <w:sz w:val="24"/>
          <w:szCs w:val="22"/>
          <w:lang w:eastAsia="en-US"/>
        </w:rPr>
        <w:t xml:space="preserve">             </w:t>
      </w:r>
      <w:r>
        <w:rPr>
          <w:sz w:val="28"/>
          <w:szCs w:val="28"/>
        </w:rPr>
        <w:t>_________________________________</w:t>
      </w:r>
    </w:p>
    <w:sectPr w:rsidR="003D74C4" w:rsidRPr="00833CCD" w:rsidSect="00FE58A1">
      <w:pgSz w:w="16838" w:h="11906" w:orient="landscape"/>
      <w:pgMar w:top="238" w:right="851" w:bottom="284" w:left="1134" w:header="56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C4"/>
    <w:rsid w:val="00015383"/>
    <w:rsid w:val="000F2F5B"/>
    <w:rsid w:val="00101E2F"/>
    <w:rsid w:val="00186824"/>
    <w:rsid w:val="00254922"/>
    <w:rsid w:val="003A6AEB"/>
    <w:rsid w:val="003D74C4"/>
    <w:rsid w:val="00563999"/>
    <w:rsid w:val="00603A66"/>
    <w:rsid w:val="007B24FC"/>
    <w:rsid w:val="008A38B0"/>
    <w:rsid w:val="00921FAF"/>
    <w:rsid w:val="0097069D"/>
    <w:rsid w:val="00A11BE7"/>
    <w:rsid w:val="00A26C21"/>
    <w:rsid w:val="00A82E63"/>
    <w:rsid w:val="00B40545"/>
    <w:rsid w:val="00C95655"/>
    <w:rsid w:val="00DD4766"/>
    <w:rsid w:val="00DF099D"/>
    <w:rsid w:val="00E11425"/>
    <w:rsid w:val="00F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404"/>
  <w15:docId w15:val="{741B4BE1-56A2-4D09-B4D6-F058763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99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4C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399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2025-01-29T22:04:00Z</cp:lastPrinted>
  <dcterms:created xsi:type="dcterms:W3CDTF">2025-01-29T22:11:00Z</dcterms:created>
  <dcterms:modified xsi:type="dcterms:W3CDTF">2025-01-30T12:37:00Z</dcterms:modified>
</cp:coreProperties>
</file>