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A1857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1E65ABBD" wp14:editId="3D7A2EA7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CC26" w14:textId="77777777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01B8A21A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232F802F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70556284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6B151D3" w14:textId="1D7B290F" w:rsidR="0080682C" w:rsidRDefault="000B561B" w:rsidP="00914C3C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14614" w:type="dxa"/>
        <w:tblLook w:val="04A0" w:firstRow="1" w:lastRow="0" w:firstColumn="1" w:lastColumn="0" w:noHBand="0" w:noVBand="1"/>
      </w:tblPr>
      <w:tblGrid>
        <w:gridCol w:w="14614"/>
      </w:tblGrid>
      <w:tr w:rsidR="0080682C" w14:paraId="42958412" w14:textId="77777777" w:rsidTr="00914C3C">
        <w:trPr>
          <w:trHeight w:val="1190"/>
        </w:trPr>
        <w:tc>
          <w:tcPr>
            <w:tcW w:w="14614" w:type="dxa"/>
          </w:tcPr>
          <w:p w14:paraId="2B9CC679" w14:textId="77777777" w:rsidR="006C3C7C" w:rsidRDefault="000C3A1F" w:rsidP="00914C3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31FBF326" w14:textId="77777777" w:rsidR="00914C3C" w:rsidRDefault="000C3A1F" w:rsidP="00914C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</w:p>
          <w:p w14:paraId="3EF9458B" w14:textId="77777777" w:rsidR="00AA1D82" w:rsidRDefault="000C3A1F" w:rsidP="00914C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  <w:p w14:paraId="3876D9FD" w14:textId="2B1AD20F" w:rsidR="00914C3C" w:rsidRPr="00AA1D82" w:rsidRDefault="00914C3C" w:rsidP="00914C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CF8731D" w14:textId="77777777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6511CD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5A68BF76" w14:textId="7BEDB2E5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7F85F179" w14:textId="77777777" w:rsidR="00D3705F" w:rsidRDefault="00250715" w:rsidP="0025071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705F" w:rsidRPr="00846C2E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="00D3705F" w:rsidRPr="00846C2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</w:t>
      </w:r>
      <w:r w:rsidR="00D3705F" w:rsidRPr="00846C2E">
        <w:rPr>
          <w:rFonts w:ascii="Times New Roman" w:hAnsi="Times New Roman"/>
          <w:sz w:val="28"/>
          <w:szCs w:val="28"/>
        </w:rPr>
        <w:t xml:space="preserve"> в целом и по годам реализации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3705F" w:rsidRPr="00846C2E">
        <w:rPr>
          <w:rFonts w:ascii="Times New Roman" w:hAnsi="Times New Roman"/>
          <w:sz w:val="28"/>
          <w:szCs w:val="28"/>
        </w:rPr>
        <w:t>редакции:</w:t>
      </w:r>
    </w:p>
    <w:p w14:paraId="508DA678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530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8"/>
        <w:gridCol w:w="1895"/>
        <w:gridCol w:w="1895"/>
        <w:gridCol w:w="2315"/>
        <w:gridCol w:w="2315"/>
        <w:gridCol w:w="1895"/>
        <w:gridCol w:w="1895"/>
        <w:gridCol w:w="1894"/>
      </w:tblGrid>
      <w:tr w:rsidR="0080682C" w14:paraId="5446C1C5" w14:textId="77777777" w:rsidTr="00914C3C">
        <w:trPr>
          <w:trHeight w:val="39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8A4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D9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2EFA9D0C" w14:textId="77777777" w:rsidTr="00914C3C">
        <w:trPr>
          <w:trHeight w:val="390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79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02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43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7D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029119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5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13F3856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00521F7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8B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1E854E9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23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01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2489E752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E8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A5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9E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DC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A0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110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2D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54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1A3D4FEE" w14:textId="77777777" w:rsidTr="00914C3C">
        <w:trPr>
          <w:trHeight w:val="512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F84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EB4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A2D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05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532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9EF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7F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487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3A08B588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0B9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20A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B1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D20A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72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89F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052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5A4A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3DD7A901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E46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7AF" w14:textId="77777777" w:rsidR="0080682C" w:rsidRDefault="00250715" w:rsidP="00837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1B4">
              <w:rPr>
                <w:rFonts w:ascii="Times New Roman" w:hAnsi="Times New Roman"/>
                <w:sz w:val="24"/>
                <w:szCs w:val="24"/>
              </w:rPr>
              <w:t>792,9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41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06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FA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CF8" w14:textId="77777777" w:rsidR="0080682C" w:rsidRDefault="00A45994" w:rsidP="00976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60</w:t>
            </w:r>
            <w:r w:rsidR="00976F5F">
              <w:rPr>
                <w:rFonts w:ascii="Times New Roman" w:hAnsi="Times New Roman"/>
                <w:sz w:val="24"/>
                <w:szCs w:val="24"/>
              </w:rPr>
              <w:t>88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97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98E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3958" w14:textId="77777777" w:rsidR="00A86C61" w:rsidRDefault="008371B4" w:rsidP="00837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86C61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1F7F71B4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28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23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82A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8E5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0D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6D84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4C4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C72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A45994" w14:paraId="4132CC52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A62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D332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E6BB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EF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89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8B2E" w14:textId="77777777" w:rsidR="00A45994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F63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457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A45994" w14:paraId="60452D00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0E7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2F7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76D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531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569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8A76" w14:textId="77777777" w:rsidR="00A45994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1AB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041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80682C" w14:paraId="609274C6" w14:textId="77777777" w:rsidTr="00914C3C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C7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78D" w14:textId="77777777" w:rsidR="0080682C" w:rsidRDefault="00A62B77" w:rsidP="00837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71B4">
              <w:rPr>
                <w:rFonts w:ascii="Times New Roman" w:hAnsi="Times New Roman"/>
                <w:sz w:val="24"/>
                <w:szCs w:val="24"/>
              </w:rPr>
              <w:t>803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837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A94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72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096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C20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2B18">
              <w:rPr>
                <w:rFonts w:ascii="Times New Roman" w:hAnsi="Times New Roman"/>
                <w:sz w:val="24"/>
                <w:szCs w:val="24"/>
              </w:rPr>
              <w:t>6387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3EF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1FA3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2B18">
              <w:rPr>
                <w:rFonts w:ascii="Times New Roman" w:hAnsi="Times New Roman"/>
                <w:sz w:val="24"/>
                <w:szCs w:val="24"/>
              </w:rPr>
              <w:t>4190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923CEEB" w14:textId="29D5D4FE" w:rsidR="00D3705F" w:rsidRPr="00846C2E" w:rsidRDefault="00D3705F" w:rsidP="00914C3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7DC5E45C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2BD69934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62C03C6D" w14:textId="77777777"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03DB07F4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14:paraId="04CCD3C4" w14:textId="7BF7778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B16F93" w14:textId="35124C38" w:rsidR="00914C3C" w:rsidRDefault="00914C3C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02D6D0" w14:textId="79F7B490" w:rsidR="00914C3C" w:rsidRDefault="00914C3C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D6F1B3" w14:textId="77777777" w:rsidR="00914C3C" w:rsidRDefault="00914C3C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FBF6A7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Мероприятия муниципальной программы</w:t>
      </w:r>
    </w:p>
    <w:p w14:paraId="5A3223C2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5092A111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439EFFB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275"/>
        <w:gridCol w:w="15"/>
        <w:gridCol w:w="30"/>
        <w:gridCol w:w="1089"/>
      </w:tblGrid>
      <w:tr w:rsidR="00914C3C" w:rsidRPr="00846C2E" w14:paraId="6DB2EFE2" w14:textId="77777777" w:rsidTr="00C73533">
        <w:trPr>
          <w:trHeight w:val="91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82BC0" w14:textId="77777777" w:rsidR="00914C3C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66313DBC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  <w:p w14:paraId="7D734E19" w14:textId="0A1A4B50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DC2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BE0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65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83F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4A3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DA1" w14:textId="16574CBE" w:rsidR="00914C3C" w:rsidRPr="00846C2E" w:rsidRDefault="00914C3C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914C3C" w:rsidRPr="00846C2E" w14:paraId="36493AAC" w14:textId="77777777" w:rsidTr="00323325">
        <w:trPr>
          <w:trHeight w:val="480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C5D" w14:textId="7DCABFE9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79D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C34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EA1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B3B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9C2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193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608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4BF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630" w14:textId="77777777" w:rsidR="00914C3C" w:rsidRPr="00846C2E" w:rsidRDefault="00914C3C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E7E6" w14:textId="77777777" w:rsidR="00914C3C" w:rsidRPr="00846C2E" w:rsidRDefault="00914C3C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3FB1" w14:textId="77777777" w:rsidR="00914C3C" w:rsidRPr="00846C2E" w:rsidRDefault="00914C3C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3DD204E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C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A7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446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8A6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EC6D2E7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54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70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EE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B8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6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D15CEB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2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8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4533C6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84050B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9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06700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2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C4586B5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3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520E68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808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B3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87B2363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1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C9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76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96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1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D77657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37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A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13902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B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FA534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32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D66A23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1C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F9C7A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F203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1F0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2DFC9BF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D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A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83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43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67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6A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8B1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3D63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CB11BB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9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0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художественного </w:t>
            </w:r>
            <w:proofErr w:type="gramStart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 населения</w:t>
            </w:r>
            <w:proofErr w:type="gramEnd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народных промыслов и ремёсел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6B6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5D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A3DEDF1" w14:textId="77777777" w:rsidTr="00843AAA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1C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9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2E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9C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1F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D951D0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7C87C93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93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DC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B80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765" w14:textId="77777777" w:rsidR="00D675A0" w:rsidRPr="00C6407A" w:rsidRDefault="00D675A0" w:rsidP="00843AAA">
            <w:pPr>
              <w:jc w:val="center"/>
              <w:rPr>
                <w:rFonts w:ascii="Times New Roman" w:hAnsi="Times New Roman"/>
                <w:b/>
              </w:rPr>
            </w:pPr>
            <w:r w:rsidRPr="00C6407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6FA" w14:textId="77777777" w:rsidR="00D675A0" w:rsidRPr="005C30AD" w:rsidRDefault="00835B82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E1E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658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85EA4A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7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C6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0A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4C2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6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38ABE2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A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25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00AF1A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A9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F0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147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FEC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57B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9BF0C0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74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937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2C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BB1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EF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5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BC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B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663" w14:textId="77777777" w:rsidR="00D675A0" w:rsidRPr="00930F7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30F7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DD7" w14:textId="77777777" w:rsidR="00D675A0" w:rsidRPr="005C30AD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9DD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E3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28DA91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E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270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63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F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A7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943E5D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5F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367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36DD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264" w14:textId="77777777" w:rsidR="00D675A0" w:rsidRPr="00275407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D92" w14:textId="77777777" w:rsidR="00D675A0" w:rsidRPr="00275407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6500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6753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24BD6ABE" w14:textId="77777777" w:rsidTr="00843AAA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A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9B0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45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0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E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CCABC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     2,5</w:t>
            </w:r>
          </w:p>
          <w:p w14:paraId="18AE017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E4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1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90A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49E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F06" w14:textId="77777777" w:rsidR="00D675A0" w:rsidRPr="00275407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C9EA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DC96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5733B26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6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E9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1E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2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41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AE1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202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061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3136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792C6CC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4F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F5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3 Сохранение кадрового потенциала сферы культуры и повышение социального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EB3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9F27371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F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8E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74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8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EE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582B21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13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1D5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A92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5FD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14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3897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F15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5E6FB02C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1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C0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5F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088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AC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E54A98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40F999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4289940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F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7D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E84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EDE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0AA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508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2C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61B6A644" w14:textId="77777777" w:rsidTr="00843AAA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6B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4E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583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9C6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9D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388C67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6132A74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6F477BB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4614B02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2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2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D1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752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A51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040F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9D19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2049A94F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4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8D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0F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FC6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1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2C88214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7D70774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5E9DCA1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88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2D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4C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9F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2DB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A6BD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922D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</w:tr>
      <w:tr w:rsidR="00D675A0" w:rsidRPr="00846C2E" w14:paraId="4E05B603" w14:textId="77777777" w:rsidTr="00843AAA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FE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D9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45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E4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A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FA5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1AF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11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62F2477D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F77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14955,8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CEAC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56EE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</w:tc>
      </w:tr>
      <w:tr w:rsidR="00D675A0" w:rsidRPr="00846C2E" w14:paraId="354D58E1" w14:textId="77777777" w:rsidTr="00843AAA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A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E43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DD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20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5A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3E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846C2E">
              <w:rPr>
                <w:rFonts w:ascii="Times New Roman" w:hAnsi="Times New Roman"/>
              </w:rPr>
              <w:t>поселенияспонсорынаселение</w:t>
            </w:r>
            <w:proofErr w:type="spellEnd"/>
          </w:p>
          <w:p w14:paraId="6E8D55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64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2BCF757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50D9465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3A6D67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4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80F138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56CD3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AFA84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8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7AFD9B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0406C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2883EA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E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69D5F5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E5F52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9E797B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4BA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557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A01808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9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FFB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B7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0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4B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2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E60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C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AA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DC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4B5B8F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B9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C64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1FA7625" w14:textId="77777777" w:rsidTr="00914C3C">
        <w:trPr>
          <w:trHeight w:val="3021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D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C0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36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8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8F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949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634917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060A00A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CB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D7D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7EFF5B2E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559EB73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5AA5872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730FD3B2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1393C0A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4BC12685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2D1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14:paraId="43461859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1CD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14:paraId="4F835CA6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2AC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31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881063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E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EC7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57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B7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A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1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391DDC1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D9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EB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168BFF6E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3D2DFA1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D9A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3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FB7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3D1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171AE7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0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30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94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9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B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57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D0CB54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8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236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0E3DBF9F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1ECED9B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204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CE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6FC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5AF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31A5B1F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686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FDB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1D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AC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FE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CE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50EF6C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Бюджет </w:t>
            </w:r>
            <w:r w:rsidRPr="00846C2E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722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750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7BC8083C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43F0CD46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A6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2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C09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C53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738324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813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323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62F1D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62F1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56F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691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150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E9F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B52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F4B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D87" w14:textId="77777777" w:rsidR="00D675A0" w:rsidRPr="00905D59" w:rsidRDefault="008371B4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27E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3C6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2DF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5194C60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1FD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757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C0A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A28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0EF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7B3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6ED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753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435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BD9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85D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C18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3F166F4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8E6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A38" w14:textId="77777777" w:rsidR="00905D59" w:rsidRDefault="000D5245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7F1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AF9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4CD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E37" w14:textId="77777777" w:rsidR="00905D59" w:rsidRPr="00846C2E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3A0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48D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FC6" w14:textId="77777777" w:rsidR="00905D59" w:rsidRPr="00275407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4DE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7EE5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D49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48997BDD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662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FE8" w14:textId="2E27D35D" w:rsidR="00905D59" w:rsidRDefault="000D5245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мероприятия по реализации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D1C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F3D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B9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9B9" w14:textId="77777777" w:rsidR="00905D59" w:rsidRPr="00846C2E" w:rsidRDefault="00905D5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CEB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D9F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D30" w14:textId="77777777" w:rsidR="00905D59" w:rsidRPr="008371B4" w:rsidRDefault="00905D59" w:rsidP="00A86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10</w:t>
            </w:r>
            <w:r w:rsidR="00A86C61" w:rsidRPr="008371B4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12B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A338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88D0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A48094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1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2A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D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F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24D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51E" w14:textId="77777777" w:rsidR="00D675A0" w:rsidRPr="00846C2E" w:rsidRDefault="00D675A0" w:rsidP="00837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A86C61">
              <w:rPr>
                <w:rFonts w:ascii="Times New Roman" w:hAnsi="Times New Roman"/>
                <w:b/>
              </w:rPr>
              <w:t>7</w:t>
            </w:r>
            <w:r w:rsidR="008371B4">
              <w:rPr>
                <w:rFonts w:ascii="Times New Roman" w:hAnsi="Times New Roman"/>
                <w:b/>
              </w:rPr>
              <w:t>8</w:t>
            </w:r>
            <w:r w:rsidR="00A86C61">
              <w:rPr>
                <w:rFonts w:ascii="Times New Roman" w:hAnsi="Times New Roman"/>
                <w:b/>
              </w:rPr>
              <w:t>5</w:t>
            </w:r>
            <w:r w:rsidR="008371B4">
              <w:rPr>
                <w:rFonts w:ascii="Times New Roman" w:hAnsi="Times New Roman"/>
                <w:b/>
              </w:rPr>
              <w:t>1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8371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E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4992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B92E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14969,3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0FB8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14969,3</w:t>
            </w:r>
          </w:p>
        </w:tc>
      </w:tr>
      <w:tr w:rsidR="00D675A0" w:rsidRPr="00846C2E" w14:paraId="24910656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6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15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35F73B6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F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9D5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BE0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C6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52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3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E4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E2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7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0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61C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C4E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E11D2CF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3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BF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EB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E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19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AA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FD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08A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EEC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F63776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31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D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4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A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BDE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E9C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340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86C61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8371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371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0F1C93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58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C339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4999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A704AC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0185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F3138DD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E5F3F30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14999,3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0A87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889AB5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5A3FE66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14999,3</w:t>
            </w:r>
          </w:p>
        </w:tc>
      </w:tr>
    </w:tbl>
    <w:p w14:paraId="1FA1CF40" w14:textId="77777777" w:rsidR="00914C3C" w:rsidRDefault="00914C3C" w:rsidP="00D675A0">
      <w:pPr>
        <w:rPr>
          <w:rFonts w:ascii="Times New Roman" w:hAnsi="Times New Roman"/>
        </w:rPr>
      </w:pPr>
    </w:p>
    <w:p w14:paraId="07E02C7A" w14:textId="1C4F0C91" w:rsidR="00914C3C" w:rsidRDefault="00914C3C" w:rsidP="00D675A0">
      <w:pPr>
        <w:rPr>
          <w:rFonts w:ascii="Times New Roman" w:hAnsi="Times New Roman"/>
        </w:rPr>
      </w:pPr>
    </w:p>
    <w:p w14:paraId="65E991C6" w14:textId="1515FEE4" w:rsidR="00D675A0" w:rsidRDefault="00D675A0" w:rsidP="00D675A0">
      <w:pPr>
        <w:rPr>
          <w:rFonts w:ascii="Times New Roman" w:hAnsi="Times New Roman"/>
        </w:rPr>
      </w:pPr>
    </w:p>
    <w:p w14:paraId="4C8A3876" w14:textId="77777777" w:rsidR="00D675A0" w:rsidRDefault="00D675A0" w:rsidP="00D675A0">
      <w:pPr>
        <w:rPr>
          <w:rFonts w:ascii="Times New Roman" w:hAnsi="Times New Roman"/>
        </w:rPr>
      </w:pPr>
    </w:p>
    <w:p w14:paraId="6DA4F768" w14:textId="77777777" w:rsidR="00D675A0" w:rsidRDefault="00D675A0" w:rsidP="00D675A0">
      <w:pPr>
        <w:rPr>
          <w:rFonts w:ascii="Times New Roman" w:hAnsi="Times New Roman"/>
        </w:rPr>
      </w:pPr>
    </w:p>
    <w:p w14:paraId="6CB44A3D" w14:textId="77777777" w:rsidR="00D675A0" w:rsidRPr="00846C2E" w:rsidRDefault="00D675A0" w:rsidP="00D675A0">
      <w:pPr>
        <w:rPr>
          <w:rFonts w:ascii="Times New Roman" w:hAnsi="Times New Roman"/>
        </w:rPr>
      </w:pPr>
    </w:p>
    <w:p w14:paraId="5B90F0EE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843A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277D484" w14:textId="77777777" w:rsidR="00D675A0" w:rsidRPr="00BE2A1B" w:rsidRDefault="00D675A0" w:rsidP="00D675A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2A20C809" w14:textId="77777777" w:rsidR="00D675A0" w:rsidRDefault="00D675A0" w:rsidP="00D675A0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A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46A6D351" w14:textId="77777777" w:rsidR="00884B48" w:rsidRPr="00E629A8" w:rsidRDefault="00884B48" w:rsidP="00884B4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 проекту постановления о внесении изменений в муниципальную программу «Развитие культуры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2022-202</w:t>
      </w:r>
      <w:r w:rsidR="001560C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0905A04C" w14:textId="77777777" w:rsidR="00D675A0" w:rsidRDefault="00D675A0" w:rsidP="006F2F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настоящего изменения программы является предоставление Министерством </w:t>
      </w:r>
      <w:r w:rsidR="004628BF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4628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из областного бюджета бюджету </w:t>
      </w:r>
      <w:proofErr w:type="spellStart"/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>Наговского</w:t>
      </w:r>
      <w:proofErr w:type="spellEnd"/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иных межбюджетных трансфертов на частичную компенсацию дополнительных расходов на повышение оплаты тр</w:t>
      </w:r>
      <w:r w:rsid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уда работников бюджетной сферы 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4628BF">
        <w:rPr>
          <w:rFonts w:ascii="Times New Roman" w:eastAsia="Times New Roman" w:hAnsi="Times New Roman"/>
          <w:sz w:val="28"/>
          <w:szCs w:val="28"/>
          <w:lang w:eastAsia="ru-RU"/>
        </w:rPr>
        <w:t>792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28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628BF" w:rsidRPr="004628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14:paraId="37E33D3B" w14:textId="77777777" w:rsidR="00D675A0" w:rsidRDefault="00D675A0" w:rsidP="00D675A0">
      <w:pPr>
        <w:spacing w:before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3B0CE10" w14:textId="77777777" w:rsidR="00D675A0" w:rsidRDefault="00D675A0" w:rsidP="00D675A0">
      <w:pPr>
        <w:spacing w:before="12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0DDF62E" w14:textId="77777777" w:rsidR="00D675A0" w:rsidRDefault="00D675A0" w:rsidP="00D675A0">
      <w:pPr>
        <w:spacing w:before="12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E3A2FA7" w14:textId="77777777" w:rsidR="00D675A0" w:rsidRPr="009370BA" w:rsidRDefault="00D675A0" w:rsidP="00D675A0">
      <w:pPr>
        <w:spacing w:before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14:paraId="49431DEB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2EDF8AC7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50DBB5EE" w14:textId="77777777" w:rsidR="002E62EE" w:rsidRDefault="00D675A0" w:rsidP="00D675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2E62EE">
        <w:rPr>
          <w:rFonts w:ascii="Times New Roman" w:eastAsia="Times New Roman" w:hAnsi="Times New Roman"/>
          <w:b/>
          <w:sz w:val="28"/>
          <w:szCs w:val="28"/>
          <w:lang w:eastAsia="ru-RU"/>
        </w:rPr>
        <w:t>ный специалист</w:t>
      </w:r>
      <w:r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14:paraId="17DF49CC" w14:textId="77777777" w:rsidR="00D675A0" w:rsidRPr="00B771CB" w:rsidRDefault="002E62EE" w:rsidP="00D675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D675A0"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D675A0"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D675A0"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Степанова</w:t>
      </w:r>
    </w:p>
    <w:p w14:paraId="6C1EE4E2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783FA0C4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3C078A58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85337A6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B8AA16F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0602021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2BD4EC1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38327DE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99D3CC1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0306811" w14:textId="77777777" w:rsidR="00D675A0" w:rsidRDefault="00D675A0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2A1B"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Приложение №1 </w:t>
      </w:r>
    </w:p>
    <w:p w14:paraId="1C15379C" w14:textId="77777777" w:rsidR="00D675A0" w:rsidRPr="005B58C3" w:rsidRDefault="00D675A0" w:rsidP="00D675A0">
      <w:pPr>
        <w:spacing w:after="0" w:line="259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E2A1B">
        <w:rPr>
          <w:rFonts w:ascii="Times New Roman" w:eastAsia="Times New Roman" w:hAnsi="Times New Roman"/>
          <w:sz w:val="28"/>
          <w:szCs w:val="28"/>
          <w:lang w:eastAsia="zh-CN"/>
        </w:rPr>
        <w:t xml:space="preserve"> к пояснительной записке</w:t>
      </w:r>
    </w:p>
    <w:p w14:paraId="75031091" w14:textId="77777777" w:rsidR="00D675A0" w:rsidRDefault="00D675A0" w:rsidP="00D675A0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119F9406" w14:textId="77777777" w:rsidR="00D675A0" w:rsidRDefault="00D675A0" w:rsidP="00D675A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Расчет финансовых ресурсов для внесения изменений в 2024году</w:t>
      </w:r>
    </w:p>
    <w:p w14:paraId="31FE5BB5" w14:textId="77777777" w:rsidR="00D675A0" w:rsidRDefault="00D675A0" w:rsidP="00D67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тыс. руб.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9"/>
        <w:gridCol w:w="1702"/>
        <w:gridCol w:w="1335"/>
        <w:gridCol w:w="1360"/>
        <w:gridCol w:w="2044"/>
      </w:tblGrid>
      <w:tr w:rsidR="00D675A0" w14:paraId="45082A9C" w14:textId="77777777" w:rsidTr="00843AAA"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10B12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Мероприятия МП</w:t>
            </w:r>
          </w:p>
        </w:tc>
        <w:tc>
          <w:tcPr>
            <w:tcW w:w="6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E25C9F" w14:textId="77777777" w:rsidR="00D675A0" w:rsidRDefault="00D675A0" w:rsidP="000B4B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2024 год</w:t>
            </w:r>
          </w:p>
        </w:tc>
      </w:tr>
      <w:tr w:rsidR="00D675A0" w14:paraId="09672296" w14:textId="77777777" w:rsidTr="00843AAA"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577D42" w14:textId="77777777" w:rsidR="00D675A0" w:rsidRDefault="00D675A0" w:rsidP="0084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6D3DF7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 паспорте Программы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EF29A3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Утверждено</w:t>
            </w:r>
          </w:p>
          <w:p w14:paraId="0F1D2431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решением о бюджете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C021456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отклонения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D30B59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Причина вносимых изменений</w:t>
            </w:r>
          </w:p>
        </w:tc>
      </w:tr>
      <w:tr w:rsidR="00D675A0" w14:paraId="39784998" w14:textId="77777777" w:rsidTr="00843AAA">
        <w:trPr>
          <w:trHeight w:val="878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69262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A94CB" w14:textId="77777777" w:rsidR="00D675A0" w:rsidRDefault="008371B4" w:rsidP="000D52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17088,2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AE564" w14:textId="77777777" w:rsidR="00D675A0" w:rsidRDefault="00D675A0" w:rsidP="008371B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="000D524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788</w:t>
            </w:r>
            <w:r w:rsidR="008371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,</w:t>
            </w:r>
            <w:r w:rsidR="008371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7F2FA2" w14:textId="77777777" w:rsidR="00D675A0" w:rsidRDefault="00275407" w:rsidP="000B4B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+</w:t>
            </w:r>
            <w:r w:rsidR="000B4B8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792,9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1530876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</w:tr>
      <w:tr w:rsidR="00D675A0" w14:paraId="75E2494B" w14:textId="77777777" w:rsidTr="00843AAA">
        <w:trPr>
          <w:trHeight w:val="878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C24EF" w14:textId="77777777" w:rsidR="00D675A0" w:rsidRDefault="008371B4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71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3.12</w:t>
            </w:r>
            <w:r w:rsidRPr="008371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ab/>
              <w:t>Оказание муниципальных услуг (работ) в области культуры автономными учреждениями (в т. Ч. Заработная плата, начисление на з.</w:t>
            </w:r>
            <w:r w:rsidR="000B4B8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371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п)</w:t>
            </w:r>
            <w:r w:rsidR="000B4B8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ОБЛ.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1C110" w14:textId="77777777" w:rsidR="00D675A0" w:rsidRDefault="008371B4" w:rsidP="000D52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84D4B" w14:textId="77777777" w:rsidR="00D675A0" w:rsidRDefault="008371B4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792,9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29FED9" w14:textId="77777777" w:rsidR="00D675A0" w:rsidRDefault="008371B4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+792,9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22CB68" w14:textId="77777777" w:rsidR="00D675A0" w:rsidRDefault="00D675A0" w:rsidP="00843AA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</w:tr>
    </w:tbl>
    <w:p w14:paraId="0522AD79" w14:textId="77777777" w:rsidR="0080682C" w:rsidRDefault="008068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sectPr w:rsidR="0080682C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F5E" w14:textId="77777777" w:rsidR="00AE0361" w:rsidRDefault="00AE0361">
      <w:pPr>
        <w:spacing w:line="240" w:lineRule="auto"/>
      </w:pPr>
      <w:r>
        <w:separator/>
      </w:r>
    </w:p>
  </w:endnote>
  <w:endnote w:type="continuationSeparator" w:id="0">
    <w:p w14:paraId="086A1B0E" w14:textId="77777777" w:rsidR="00AE0361" w:rsidRDefault="00AE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9BBD" w14:textId="77777777" w:rsidR="00AE0361" w:rsidRDefault="00AE0361">
      <w:pPr>
        <w:spacing w:after="0" w:line="240" w:lineRule="auto"/>
      </w:pPr>
      <w:r>
        <w:separator/>
      </w:r>
    </w:p>
  </w:footnote>
  <w:footnote w:type="continuationSeparator" w:id="0">
    <w:p w14:paraId="5045C2E3" w14:textId="77777777" w:rsidR="00AE0361" w:rsidRDefault="00AE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610"/>
    <w:rsid w:val="000D5245"/>
    <w:rsid w:val="000D5C8D"/>
    <w:rsid w:val="000E6552"/>
    <w:rsid w:val="000F3A4F"/>
    <w:rsid w:val="000F59AC"/>
    <w:rsid w:val="00101B22"/>
    <w:rsid w:val="001364FE"/>
    <w:rsid w:val="001368DD"/>
    <w:rsid w:val="00137E7E"/>
    <w:rsid w:val="00147DB3"/>
    <w:rsid w:val="001518A5"/>
    <w:rsid w:val="001560C1"/>
    <w:rsid w:val="00170095"/>
    <w:rsid w:val="00170E4F"/>
    <w:rsid w:val="001743F4"/>
    <w:rsid w:val="00187C33"/>
    <w:rsid w:val="001936B7"/>
    <w:rsid w:val="00196AB1"/>
    <w:rsid w:val="001C08B0"/>
    <w:rsid w:val="001F0443"/>
    <w:rsid w:val="00201333"/>
    <w:rsid w:val="00210FA7"/>
    <w:rsid w:val="00211C64"/>
    <w:rsid w:val="00216417"/>
    <w:rsid w:val="002174AA"/>
    <w:rsid w:val="002357F7"/>
    <w:rsid w:val="00250715"/>
    <w:rsid w:val="0026631D"/>
    <w:rsid w:val="002702DB"/>
    <w:rsid w:val="00275407"/>
    <w:rsid w:val="00283548"/>
    <w:rsid w:val="002B422E"/>
    <w:rsid w:val="002B7F6D"/>
    <w:rsid w:val="002C2F53"/>
    <w:rsid w:val="002E62EE"/>
    <w:rsid w:val="0031516F"/>
    <w:rsid w:val="0033518C"/>
    <w:rsid w:val="003437C2"/>
    <w:rsid w:val="00377186"/>
    <w:rsid w:val="003A1C03"/>
    <w:rsid w:val="003A1FC5"/>
    <w:rsid w:val="00414627"/>
    <w:rsid w:val="00425D63"/>
    <w:rsid w:val="004628BF"/>
    <w:rsid w:val="004643D8"/>
    <w:rsid w:val="0049613B"/>
    <w:rsid w:val="00497C24"/>
    <w:rsid w:val="004C7BA5"/>
    <w:rsid w:val="004E7628"/>
    <w:rsid w:val="004F48F2"/>
    <w:rsid w:val="00510230"/>
    <w:rsid w:val="005149B1"/>
    <w:rsid w:val="005647F2"/>
    <w:rsid w:val="005662D1"/>
    <w:rsid w:val="00572017"/>
    <w:rsid w:val="00573A09"/>
    <w:rsid w:val="005A4526"/>
    <w:rsid w:val="005C1B16"/>
    <w:rsid w:val="005C3875"/>
    <w:rsid w:val="005E0D10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3C7C"/>
    <w:rsid w:val="006F2F8D"/>
    <w:rsid w:val="007152D7"/>
    <w:rsid w:val="00746C14"/>
    <w:rsid w:val="007C2C59"/>
    <w:rsid w:val="00801F23"/>
    <w:rsid w:val="0080682C"/>
    <w:rsid w:val="00835B82"/>
    <w:rsid w:val="008371B4"/>
    <w:rsid w:val="00837632"/>
    <w:rsid w:val="00843AAA"/>
    <w:rsid w:val="0085640F"/>
    <w:rsid w:val="008567AA"/>
    <w:rsid w:val="00884B48"/>
    <w:rsid w:val="00892712"/>
    <w:rsid w:val="00895DEA"/>
    <w:rsid w:val="008A680A"/>
    <w:rsid w:val="008B0BB0"/>
    <w:rsid w:val="008E6C4B"/>
    <w:rsid w:val="008F18C0"/>
    <w:rsid w:val="00905D59"/>
    <w:rsid w:val="00907648"/>
    <w:rsid w:val="00914C3C"/>
    <w:rsid w:val="00930FDE"/>
    <w:rsid w:val="0096593C"/>
    <w:rsid w:val="00976F5F"/>
    <w:rsid w:val="00984C93"/>
    <w:rsid w:val="00987CE1"/>
    <w:rsid w:val="0099405C"/>
    <w:rsid w:val="009C600F"/>
    <w:rsid w:val="009D3723"/>
    <w:rsid w:val="009E04F2"/>
    <w:rsid w:val="009E6110"/>
    <w:rsid w:val="00A03B7B"/>
    <w:rsid w:val="00A200C9"/>
    <w:rsid w:val="00A232EC"/>
    <w:rsid w:val="00A250D5"/>
    <w:rsid w:val="00A32F56"/>
    <w:rsid w:val="00A33BD5"/>
    <w:rsid w:val="00A36028"/>
    <w:rsid w:val="00A37A78"/>
    <w:rsid w:val="00A45994"/>
    <w:rsid w:val="00A62B77"/>
    <w:rsid w:val="00A65F5C"/>
    <w:rsid w:val="00A86C61"/>
    <w:rsid w:val="00A91424"/>
    <w:rsid w:val="00AA1D82"/>
    <w:rsid w:val="00AA2173"/>
    <w:rsid w:val="00AA2C77"/>
    <w:rsid w:val="00AA71DD"/>
    <w:rsid w:val="00AC3FB9"/>
    <w:rsid w:val="00AC702A"/>
    <w:rsid w:val="00AD226F"/>
    <w:rsid w:val="00AE0361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289B"/>
    <w:rsid w:val="00C05085"/>
    <w:rsid w:val="00C1593D"/>
    <w:rsid w:val="00C56C7E"/>
    <w:rsid w:val="00C7335B"/>
    <w:rsid w:val="00C776A4"/>
    <w:rsid w:val="00CA2C6C"/>
    <w:rsid w:val="00CB77FC"/>
    <w:rsid w:val="00CC0600"/>
    <w:rsid w:val="00CC78AC"/>
    <w:rsid w:val="00CD5C4A"/>
    <w:rsid w:val="00CF7953"/>
    <w:rsid w:val="00D07232"/>
    <w:rsid w:val="00D10245"/>
    <w:rsid w:val="00D11E83"/>
    <w:rsid w:val="00D21BDD"/>
    <w:rsid w:val="00D3705F"/>
    <w:rsid w:val="00D37AAE"/>
    <w:rsid w:val="00D65F07"/>
    <w:rsid w:val="00D675A0"/>
    <w:rsid w:val="00D723A9"/>
    <w:rsid w:val="00D92BB7"/>
    <w:rsid w:val="00DC76D2"/>
    <w:rsid w:val="00DD1DA0"/>
    <w:rsid w:val="00DD30ED"/>
    <w:rsid w:val="00E07A30"/>
    <w:rsid w:val="00E473BC"/>
    <w:rsid w:val="00E52B18"/>
    <w:rsid w:val="00E57594"/>
    <w:rsid w:val="00E57E2B"/>
    <w:rsid w:val="00E64C21"/>
    <w:rsid w:val="00EC24C6"/>
    <w:rsid w:val="00EF2933"/>
    <w:rsid w:val="00F05146"/>
    <w:rsid w:val="00F1115D"/>
    <w:rsid w:val="00F23645"/>
    <w:rsid w:val="00F3513C"/>
    <w:rsid w:val="00F465C5"/>
    <w:rsid w:val="00F5180D"/>
    <w:rsid w:val="00F51B21"/>
    <w:rsid w:val="00F51D87"/>
    <w:rsid w:val="00F60FF2"/>
    <w:rsid w:val="00F8455C"/>
    <w:rsid w:val="00FD415A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F857D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420B998-82BA-4098-81F3-492764196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2024-07-19T05:31:00Z</cp:lastPrinted>
  <dcterms:created xsi:type="dcterms:W3CDTF">2024-07-19T05:24:00Z</dcterms:created>
  <dcterms:modified xsi:type="dcterms:W3CDTF">2024-07-19T08:47:00Z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